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36A12" w14:textId="0AD84D29" w:rsidR="00707C2A" w:rsidRDefault="002C44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 Upcoming Key Dates</w:t>
      </w:r>
    </w:p>
    <w:p w14:paraId="2714C396" w14:textId="6696F35E" w:rsidR="00107028" w:rsidRDefault="001070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Reviewed 8-6-2026</w:t>
      </w:r>
    </w:p>
    <w:p w14:paraId="22E73BEB" w14:textId="0EED60A6" w:rsidR="002C44B8" w:rsidRDefault="002C44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RMTTF Meetings, Training, Miscellaneous dates</w:t>
      </w:r>
    </w:p>
    <w:p w14:paraId="6311549B" w14:textId="77777777" w:rsidR="002C44B8" w:rsidRDefault="002C44B8" w:rsidP="002C44B8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Key Dates through end of 2026</w:t>
      </w:r>
    </w:p>
    <w:p w14:paraId="2AE7A26A" w14:textId="77777777" w:rsidR="002C44B8" w:rsidRDefault="002C44B8" w:rsidP="002C44B8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  <w:u w:val="single"/>
        </w:rPr>
        <w:t>Date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Time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Activity</w:t>
      </w:r>
    </w:p>
    <w:p w14:paraId="2B46ED24" w14:textId="77777777" w:rsidR="002C44B8" w:rsidRDefault="002C44B8" w:rsidP="002C44B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Thursday, September 17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8:30 AM</w:t>
      </w:r>
      <w:r>
        <w:rPr>
          <w:rFonts w:ascii="Times New Roman" w:hAnsi="Times New Roman" w:cs="Times New Roman"/>
        </w:rPr>
        <w:tab/>
        <w:t>TX SET 5.0 Training – WebEx</w:t>
      </w:r>
    </w:p>
    <w:p w14:paraId="5B043E5E" w14:textId="77777777" w:rsidR="002C44B8" w:rsidRDefault="002C44B8" w:rsidP="002C44B8">
      <w:pPr>
        <w:pStyle w:val="NoSpacing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Deb to complete AV check Sept 16th</w:t>
      </w:r>
    </w:p>
    <w:p w14:paraId="4CD97025" w14:textId="5B23B366" w:rsidR="002C44B8" w:rsidRDefault="002C44B8" w:rsidP="002C44B8">
      <w:pPr>
        <w:pStyle w:val="NoSpacing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Instructors arrive at Oncor by 8:00 </w:t>
      </w:r>
      <w:r>
        <w:rPr>
          <w:rFonts w:ascii="Times New Roman" w:hAnsi="Times New Roman" w:cs="Times New Roman"/>
        </w:rPr>
        <w:t>AM</w:t>
      </w:r>
    </w:p>
    <w:p w14:paraId="4CB006AB" w14:textId="77777777" w:rsidR="002C44B8" w:rsidRDefault="002C44B8" w:rsidP="002C44B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Friday, September 18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9:30 AM</w:t>
      </w:r>
      <w:r>
        <w:rPr>
          <w:rFonts w:ascii="Times New Roman" w:hAnsi="Times New Roman" w:cs="Times New Roman"/>
        </w:rPr>
        <w:tab/>
        <w:t>RMTTF</w:t>
      </w:r>
    </w:p>
    <w:p w14:paraId="17FCB60D" w14:textId="77777777" w:rsidR="002C44B8" w:rsidRDefault="002C44B8" w:rsidP="002C44B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Wednesday, September 23</w:t>
      </w:r>
      <w:r>
        <w:rPr>
          <w:rFonts w:ascii="Times New Roman" w:hAnsi="Times New Roman" w:cs="Times New Roman"/>
          <w:vertAlign w:val="superscript"/>
        </w:rPr>
        <w:t>rd</w:t>
      </w:r>
      <w:r>
        <w:rPr>
          <w:rFonts w:ascii="Times New Roman" w:hAnsi="Times New Roman" w:cs="Times New Roman"/>
        </w:rPr>
        <w:tab/>
        <w:t>TBD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TNMP REP Appreciation event - evening</w:t>
      </w:r>
    </w:p>
    <w:p w14:paraId="54E0C1BA" w14:textId="77777777" w:rsidR="002C44B8" w:rsidRDefault="002C44B8" w:rsidP="002C44B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Thursday, September 24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ab/>
        <w:t>TBD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TNMP REP Workshop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4D74CE77" w14:textId="77777777" w:rsidR="002C44B8" w:rsidRDefault="002C44B8" w:rsidP="002C44B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Tuesday, October 20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ab/>
        <w:t>`</w:t>
      </w:r>
      <w:r>
        <w:rPr>
          <w:rFonts w:ascii="Times New Roman" w:hAnsi="Times New Roman" w:cs="Times New Roman"/>
        </w:rPr>
        <w:tab/>
        <w:t>8:30 AM</w:t>
      </w:r>
      <w:r>
        <w:rPr>
          <w:rFonts w:ascii="Times New Roman" w:hAnsi="Times New Roman" w:cs="Times New Roman"/>
        </w:rPr>
        <w:tab/>
        <w:t>MarkeTrak part 1 – AEP Bldg. Corpus</w:t>
      </w:r>
    </w:p>
    <w:p w14:paraId="15219987" w14:textId="77777777" w:rsidR="002C44B8" w:rsidRDefault="002C44B8" w:rsidP="002C44B8">
      <w:pPr>
        <w:pStyle w:val="NoSpacing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Instructors arrive at AEP by 7:45 AM – check in</w:t>
      </w:r>
    </w:p>
    <w:p w14:paraId="450B91E8" w14:textId="77777777" w:rsidR="002C44B8" w:rsidRDefault="002C44B8" w:rsidP="002C44B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Tuesday, October 20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1:30 PM</w:t>
      </w:r>
      <w:r>
        <w:rPr>
          <w:rFonts w:ascii="Times New Roman" w:hAnsi="Times New Roman" w:cs="Times New Roman"/>
        </w:rPr>
        <w:tab/>
        <w:t>RMTTF</w:t>
      </w:r>
    </w:p>
    <w:p w14:paraId="67E93E28" w14:textId="77777777" w:rsidR="002C44B8" w:rsidRDefault="002C44B8" w:rsidP="002C44B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Wednesday, October 21</w:t>
      </w:r>
      <w:r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ab/>
        <w:t>8:30 AM</w:t>
      </w:r>
      <w:r>
        <w:rPr>
          <w:rFonts w:ascii="Times New Roman" w:hAnsi="Times New Roman" w:cs="Times New Roman"/>
        </w:rPr>
        <w:tab/>
        <w:t>MarkeTrak Part 2 – AEP Bldg. Corpus</w:t>
      </w:r>
    </w:p>
    <w:p w14:paraId="7A026C4E" w14:textId="77777777" w:rsidR="002C44B8" w:rsidRDefault="002C44B8" w:rsidP="002C44B8">
      <w:pPr>
        <w:pStyle w:val="NoSpacing"/>
        <w:ind w:left="50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Instructors arrive at AEP by 7:45 AM – check in</w:t>
      </w:r>
    </w:p>
    <w:p w14:paraId="4A01DC21" w14:textId="77777777" w:rsidR="002C44B8" w:rsidRDefault="002C44B8" w:rsidP="002C44B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Wednesday, October 21</w:t>
      </w:r>
      <w:r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TBD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AEP REP Appreciation - 5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and Elm in Portland </w:t>
      </w:r>
    </w:p>
    <w:p w14:paraId="4466B821" w14:textId="77777777" w:rsidR="002C44B8" w:rsidRDefault="002C44B8" w:rsidP="002C44B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Thursday, October 22</w:t>
      </w:r>
      <w:r>
        <w:rPr>
          <w:rFonts w:ascii="Times New Roman" w:hAnsi="Times New Roman" w:cs="Times New Roman"/>
          <w:vertAlign w:val="superscript"/>
        </w:rPr>
        <w:t>nd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TBD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AEP REP Workshop – AEP Bldg. Corpus</w:t>
      </w:r>
    </w:p>
    <w:p w14:paraId="33B2912C" w14:textId="77777777" w:rsidR="002C44B8" w:rsidRDefault="002C44B8" w:rsidP="002C44B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November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N/A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No RMTTF meeting</w:t>
      </w:r>
    </w:p>
    <w:p w14:paraId="64780DE3" w14:textId="77777777" w:rsidR="002C44B8" w:rsidRDefault="002C44B8" w:rsidP="002C44B8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Tuesday, December 1</w:t>
      </w:r>
      <w:r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>9:30 AM</w:t>
      </w:r>
      <w:r>
        <w:rPr>
          <w:rFonts w:ascii="Times New Roman" w:hAnsi="Times New Roman" w:cs="Times New Roman"/>
        </w:rPr>
        <w:tab/>
        <w:t>RMTTF WebEx only</w:t>
      </w:r>
    </w:p>
    <w:p w14:paraId="626B5143" w14:textId="77777777" w:rsidR="002C44B8" w:rsidRDefault="002C44B8">
      <w:pPr>
        <w:rPr>
          <w:rFonts w:ascii="Times New Roman" w:hAnsi="Times New Roman" w:cs="Times New Roman"/>
        </w:rPr>
      </w:pPr>
    </w:p>
    <w:p w14:paraId="32401DDB" w14:textId="7FB2E696" w:rsidR="002C44B8" w:rsidRDefault="002C44B8">
      <w:pPr>
        <w:rPr>
          <w:rFonts w:ascii="Times New Roman" w:hAnsi="Times New Roman" w:cs="Times New Roman"/>
        </w:rPr>
      </w:pPr>
    </w:p>
    <w:p w14:paraId="0D450AA5" w14:textId="77777777" w:rsidR="002C44B8" w:rsidRPr="002C44B8" w:rsidRDefault="002C44B8">
      <w:pPr>
        <w:rPr>
          <w:rFonts w:ascii="Times New Roman" w:hAnsi="Times New Roman" w:cs="Times New Roman"/>
        </w:rPr>
      </w:pPr>
    </w:p>
    <w:sectPr w:rsidR="002C44B8" w:rsidRPr="002C4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4E089C"/>
    <w:multiLevelType w:val="hybridMultilevel"/>
    <w:tmpl w:val="12AE2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4B8"/>
    <w:rsid w:val="00107028"/>
    <w:rsid w:val="002C44B8"/>
    <w:rsid w:val="00707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29DC1"/>
  <w15:chartTrackingRefBased/>
  <w15:docId w15:val="{3F6EF8F0-B924-4AE1-AA6E-CEFE53814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44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Mckeever, Deborah</dc:creator>
  <cp:keywords/>
  <dc:description/>
  <cp:lastModifiedBy>Mckeever, Deborah</cp:lastModifiedBy>
  <cp:revision>3</cp:revision>
  <dcterms:created xsi:type="dcterms:W3CDTF">2026-07-31T20:34:00Z</dcterms:created>
  <dcterms:modified xsi:type="dcterms:W3CDTF">2026-07-31T20:44:00Z</dcterms:modified>
</cp:coreProperties>
</file>