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D092" w14:textId="77777777" w:rsidR="000D364E" w:rsidRDefault="000D364E" w:rsidP="007A003D">
      <w:pPr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8"/>
      </w:tblGrid>
      <w:tr w:rsidR="000D364E" w:rsidRPr="006E1495" w14:paraId="08DAA67F" w14:textId="77777777" w:rsidTr="00E5231F">
        <w:trPr>
          <w:trHeight w:val="589"/>
        </w:trPr>
        <w:tc>
          <w:tcPr>
            <w:tcW w:w="9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3412452F" w14:textId="77777777" w:rsidR="00BB00DA" w:rsidRPr="006E1495" w:rsidRDefault="000D364E" w:rsidP="006E1495">
            <w:pPr>
              <w:jc w:val="center"/>
              <w:rPr>
                <w:b/>
                <w:sz w:val="36"/>
                <w:szCs w:val="36"/>
              </w:rPr>
            </w:pPr>
            <w:smartTag w:uri="urn:schemas-microsoft-com:office:smarttags" w:element="place">
              <w:smartTag w:uri="urn:schemas-microsoft-com:office:smarttags" w:element="State">
                <w:r w:rsidRPr="006E1495">
                  <w:rPr>
                    <w:b/>
                    <w:sz w:val="36"/>
                    <w:szCs w:val="36"/>
                  </w:rPr>
                  <w:t>Texas</w:t>
                </w:r>
              </w:smartTag>
            </w:smartTag>
            <w:r w:rsidRPr="006E1495">
              <w:rPr>
                <w:b/>
                <w:sz w:val="36"/>
                <w:szCs w:val="36"/>
              </w:rPr>
              <w:t xml:space="preserve"> SET Change Control Request Form</w:t>
            </w:r>
          </w:p>
          <w:p w14:paraId="3BF4F53D" w14:textId="77777777" w:rsidR="000D364E" w:rsidRPr="006E1495" w:rsidRDefault="000D364E" w:rsidP="000D364E">
            <w:pPr>
              <w:rPr>
                <w:b/>
                <w:sz w:val="12"/>
                <w:szCs w:val="12"/>
              </w:rPr>
            </w:pPr>
          </w:p>
          <w:p w14:paraId="3F7104D8" w14:textId="48B6EB47" w:rsidR="000D364E" w:rsidRPr="006E1495" w:rsidRDefault="00D151CB" w:rsidP="006E1495">
            <w:pPr>
              <w:jc w:val="right"/>
              <w:rPr>
                <w:b/>
              </w:rPr>
            </w:pPr>
            <w:r w:rsidRPr="006E1495">
              <w:rPr>
                <w:b/>
              </w:rPr>
              <w:t xml:space="preserve">   </w:t>
            </w:r>
            <w:r w:rsidR="000D364E" w:rsidRPr="006E1495">
              <w:rPr>
                <w:b/>
              </w:rPr>
              <w:t xml:space="preserve">Change Control Number:  </w:t>
            </w:r>
            <w:r w:rsidR="00344FB2" w:rsidRPr="006E1495">
              <w:rPr>
                <w:b/>
              </w:rPr>
              <w:t xml:space="preserve"> </w:t>
            </w:r>
            <w:r w:rsidR="009510DC">
              <w:rPr>
                <w:b/>
              </w:rPr>
              <w:t>2022</w:t>
            </w:r>
            <w:r w:rsidR="000D364E" w:rsidRPr="006E1495">
              <w:rPr>
                <w:b/>
              </w:rPr>
              <w:t>-</w:t>
            </w:r>
            <w:r w:rsidR="00981918">
              <w:rPr>
                <w:b/>
              </w:rPr>
              <w:t>839</w:t>
            </w:r>
          </w:p>
          <w:p w14:paraId="6DD3AA95" w14:textId="3CC593FE" w:rsidR="000D364E" w:rsidRPr="006E1495" w:rsidRDefault="000D364E" w:rsidP="006E1495">
            <w:pPr>
              <w:jc w:val="right"/>
              <w:rPr>
                <w:b/>
              </w:rPr>
            </w:pPr>
            <w:r w:rsidRPr="006E1495">
              <w:rPr>
                <w:b/>
              </w:rPr>
              <w:t xml:space="preserve">   Implementation Version:  </w:t>
            </w:r>
            <w:r w:rsidR="00344FB2" w:rsidRPr="006E1495">
              <w:rPr>
                <w:b/>
              </w:rPr>
              <w:t xml:space="preserve"> </w:t>
            </w:r>
            <w:r w:rsidR="00D151CB" w:rsidRPr="006E1495">
              <w:rPr>
                <w:b/>
              </w:rPr>
              <w:t xml:space="preserve">  </w:t>
            </w:r>
            <w:r w:rsidR="00981918">
              <w:rPr>
                <w:b/>
              </w:rPr>
              <w:t>4.0A</w:t>
            </w:r>
            <w:r w:rsidRPr="006E1495">
              <w:rPr>
                <w:b/>
              </w:rPr>
              <w:tab/>
            </w:r>
          </w:p>
          <w:p w14:paraId="6C440758" w14:textId="77777777" w:rsidR="000D364E" w:rsidRPr="006E1495" w:rsidRDefault="000D364E" w:rsidP="006E1495">
            <w:pPr>
              <w:jc w:val="right"/>
              <w:rPr>
                <w:b/>
                <w:sz w:val="12"/>
                <w:szCs w:val="12"/>
              </w:rPr>
            </w:pPr>
          </w:p>
        </w:tc>
      </w:tr>
    </w:tbl>
    <w:p w14:paraId="4731FC6D" w14:textId="77777777" w:rsidR="000D364E" w:rsidRDefault="000D364E" w:rsidP="007A003D">
      <w:pPr>
        <w:rPr>
          <w:b/>
        </w:rPr>
      </w:pPr>
    </w:p>
    <w:p w14:paraId="63ADB477" w14:textId="77777777" w:rsidR="007A003D" w:rsidRPr="007A003D" w:rsidRDefault="007A003D" w:rsidP="007A003D">
      <w:pPr>
        <w:rPr>
          <w:b/>
        </w:rPr>
      </w:pPr>
      <w:r>
        <w:rPr>
          <w:b/>
        </w:rPr>
        <w:t>This Section Is Completed by Submitter of Change Control Request Only:</w:t>
      </w: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3420"/>
        <w:gridCol w:w="3150"/>
      </w:tblGrid>
      <w:tr w:rsidR="000D364E" w14:paraId="14A4AABE" w14:textId="77777777" w:rsidTr="00E5231F">
        <w:tc>
          <w:tcPr>
            <w:tcW w:w="28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9F13564" w14:textId="77777777" w:rsidR="00506878" w:rsidRDefault="009C64C6">
            <w:pPr>
              <w:rPr>
                <w:b/>
              </w:rPr>
            </w:pPr>
            <w:r w:rsidRPr="005B145A">
              <w:rPr>
                <w:b/>
              </w:rPr>
              <w:t>Submitter</w:t>
            </w:r>
            <w:r w:rsidR="00506878" w:rsidRPr="005B145A">
              <w:rPr>
                <w:b/>
              </w:rPr>
              <w:t xml:space="preserve"> Name: </w:t>
            </w:r>
          </w:p>
          <w:p w14:paraId="5599EFFB" w14:textId="63B8FC85" w:rsidR="009510DC" w:rsidRPr="005B145A" w:rsidRDefault="00981918">
            <w:pPr>
              <w:rPr>
                <w:b/>
              </w:rPr>
            </w:pPr>
            <w:r>
              <w:rPr>
                <w:b/>
              </w:rPr>
              <w:t>Kathy Scott</w:t>
            </w:r>
          </w:p>
          <w:p w14:paraId="0D9841EF" w14:textId="77777777" w:rsidR="00506878" w:rsidRPr="005B145A" w:rsidRDefault="00506878" w:rsidP="005B145A">
            <w:pPr>
              <w:jc w:val="both"/>
            </w:pP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52627D2" w14:textId="77777777" w:rsidR="00506878" w:rsidRPr="005B145A" w:rsidRDefault="009C64C6">
            <w:pPr>
              <w:rPr>
                <w:b/>
              </w:rPr>
            </w:pPr>
            <w:r w:rsidRPr="005B145A">
              <w:rPr>
                <w:b/>
              </w:rPr>
              <w:t>Submitting Company</w:t>
            </w:r>
            <w:r w:rsidR="00506878" w:rsidRPr="005B145A">
              <w:rPr>
                <w:b/>
              </w:rPr>
              <w:t xml:space="preserve"> Name:  </w:t>
            </w:r>
          </w:p>
          <w:p w14:paraId="43D26D65" w14:textId="77777777" w:rsidR="00506878" w:rsidRPr="005B145A" w:rsidRDefault="007871BC">
            <w:r>
              <w:t xml:space="preserve">CenterPoint Energy 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7ABB87D1" w14:textId="77777777" w:rsidR="00506878" w:rsidRPr="005B145A" w:rsidRDefault="00506878">
            <w:pPr>
              <w:rPr>
                <w:b/>
              </w:rPr>
            </w:pPr>
            <w:r w:rsidRPr="005B145A">
              <w:rPr>
                <w:b/>
              </w:rPr>
              <w:t xml:space="preserve">Phone </w:t>
            </w:r>
            <w:r w:rsidR="009C64C6" w:rsidRPr="005B145A">
              <w:rPr>
                <w:b/>
              </w:rPr>
              <w:t>Number</w:t>
            </w:r>
            <w:r w:rsidRPr="005B145A">
              <w:rPr>
                <w:b/>
              </w:rPr>
              <w:t xml:space="preserve">:  </w:t>
            </w:r>
          </w:p>
          <w:p w14:paraId="07564BC0" w14:textId="77777777" w:rsidR="00506878" w:rsidRPr="005B145A" w:rsidRDefault="009510DC">
            <w:r>
              <w:t>713-582-8654</w:t>
            </w:r>
          </w:p>
        </w:tc>
      </w:tr>
      <w:tr w:rsidR="00063DC0" w14:paraId="00479A16" w14:textId="77777777" w:rsidTr="00E5231F">
        <w:tc>
          <w:tcPr>
            <w:tcW w:w="28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C36F206" w14:textId="77777777" w:rsidR="00063DC0" w:rsidRPr="005B145A" w:rsidRDefault="00063DC0">
            <w:pPr>
              <w:rPr>
                <w:b/>
              </w:rPr>
            </w:pPr>
            <w:r w:rsidRPr="005B145A">
              <w:rPr>
                <w:b/>
              </w:rPr>
              <w:t>Date of Submission:</w:t>
            </w:r>
          </w:p>
          <w:p w14:paraId="32EF9018" w14:textId="77777777" w:rsidR="00063DC0" w:rsidRPr="005B145A" w:rsidRDefault="009510DC">
            <w:r>
              <w:t>September 15, 2022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14:paraId="2B77C03D" w14:textId="77777777" w:rsidR="00063DC0" w:rsidRDefault="00063DC0">
            <w:pPr>
              <w:rPr>
                <w:b/>
              </w:rPr>
            </w:pPr>
            <w:r w:rsidRPr="005B145A">
              <w:rPr>
                <w:b/>
              </w:rPr>
              <w:t xml:space="preserve">Affected TX SET Transaction(s): </w:t>
            </w:r>
          </w:p>
          <w:p w14:paraId="2C169DA2" w14:textId="77777777" w:rsidR="00063DC0" w:rsidRPr="005B145A" w:rsidRDefault="009510DC">
            <w:r>
              <w:t>810_02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7AAA0F8A" w14:textId="77777777" w:rsidR="00063DC0" w:rsidRPr="005B145A" w:rsidRDefault="00063DC0">
            <w:pPr>
              <w:rPr>
                <w:b/>
              </w:rPr>
            </w:pPr>
            <w:r w:rsidRPr="005B145A">
              <w:rPr>
                <w:b/>
              </w:rPr>
              <w:t xml:space="preserve">Submitter’s E-Mail Address: </w:t>
            </w:r>
          </w:p>
          <w:p w14:paraId="69230A1B" w14:textId="77777777" w:rsidR="009510DC" w:rsidRPr="005B145A" w:rsidRDefault="004A012E" w:rsidP="009510DC">
            <w:hyperlink r:id="rId7" w:history="1">
              <w:r w:rsidR="009510DC" w:rsidRPr="000B1DF9">
                <w:rPr>
                  <w:rStyle w:val="Hyperlink"/>
                </w:rPr>
                <w:t>Kathy.Scott@CenterPointEnergy.com</w:t>
              </w:r>
            </w:hyperlink>
          </w:p>
        </w:tc>
      </w:tr>
      <w:tr w:rsidR="00063DC0" w14:paraId="5173D441" w14:textId="77777777" w:rsidTr="00E5231F">
        <w:trPr>
          <w:trHeight w:val="807"/>
        </w:trPr>
        <w:tc>
          <w:tcPr>
            <w:tcW w:w="28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5EEDD29" w14:textId="77777777" w:rsidR="00063DC0" w:rsidRPr="005B145A" w:rsidRDefault="00344FB2" w:rsidP="00063DC0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b/>
                  </w:rPr>
                  <w:t>Texas</w:t>
                </w:r>
              </w:smartTag>
            </w:smartTag>
            <w:r>
              <w:rPr>
                <w:b/>
              </w:rPr>
              <w:t xml:space="preserve"> SET Issue cross-reference number: </w:t>
            </w:r>
          </w:p>
          <w:p w14:paraId="47A75D50" w14:textId="77777777" w:rsidR="00063DC0" w:rsidRPr="005B145A" w:rsidRDefault="009510DC" w:rsidP="00063DC0">
            <w:r>
              <w:t>N/A</w:t>
            </w:r>
          </w:p>
        </w:tc>
        <w:tc>
          <w:tcPr>
            <w:tcW w:w="34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AB3B21B" w14:textId="77777777" w:rsidR="00063DC0" w:rsidRPr="005B145A" w:rsidRDefault="00063DC0" w:rsidP="00063DC0"/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5AC4B32A" w14:textId="77777777" w:rsidR="00063DC0" w:rsidRDefault="00063DC0">
            <w:pPr>
              <w:pStyle w:val="TOC1"/>
              <w:spacing w:before="0"/>
              <w:rPr>
                <w:rFonts w:ascii="Times New Roman" w:hAnsi="Times New Roman"/>
                <w:noProof w:val="0"/>
              </w:rPr>
            </w:pPr>
            <w:r w:rsidRPr="005B145A">
              <w:rPr>
                <w:rFonts w:ascii="Times New Roman" w:hAnsi="Times New Roman"/>
                <w:noProof w:val="0"/>
              </w:rPr>
              <w:t>Protocol Impact (Y/N):</w:t>
            </w:r>
          </w:p>
          <w:p w14:paraId="471A27C0" w14:textId="77777777" w:rsidR="00063DC0" w:rsidRPr="005B145A" w:rsidRDefault="009510DC" w:rsidP="005B145A">
            <w:r>
              <w:t>N</w:t>
            </w:r>
          </w:p>
        </w:tc>
      </w:tr>
      <w:tr w:rsidR="00506878" w14:paraId="75E32FF8" w14:textId="77777777" w:rsidTr="00E5231F">
        <w:trPr>
          <w:trHeight w:val="543"/>
        </w:trPr>
        <w:tc>
          <w:tcPr>
            <w:tcW w:w="946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14:paraId="63A2A3D8" w14:textId="77777777" w:rsidR="00020896" w:rsidRDefault="00506878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  <w:sz w:val="22"/>
              </w:rPr>
            </w:pPr>
            <w:r w:rsidRPr="005B145A">
              <w:rPr>
                <w:b/>
                <w:sz w:val="22"/>
              </w:rPr>
              <w:t>Detail</w:t>
            </w:r>
            <w:r w:rsidR="009C64C6" w:rsidRPr="005B145A">
              <w:rPr>
                <w:b/>
                <w:sz w:val="22"/>
              </w:rPr>
              <w:t>ed</w:t>
            </w:r>
            <w:r w:rsidRPr="005B145A">
              <w:rPr>
                <w:b/>
                <w:sz w:val="22"/>
              </w:rPr>
              <w:t xml:space="preserve"> </w:t>
            </w:r>
            <w:r w:rsidR="00255686">
              <w:rPr>
                <w:b/>
                <w:sz w:val="22"/>
              </w:rPr>
              <w:t xml:space="preserve">Description </w:t>
            </w:r>
            <w:r w:rsidR="000572F3">
              <w:rPr>
                <w:b/>
                <w:sz w:val="22"/>
              </w:rPr>
              <w:t xml:space="preserve">and Reason for </w:t>
            </w:r>
            <w:r w:rsidR="00255686">
              <w:rPr>
                <w:b/>
                <w:sz w:val="22"/>
              </w:rPr>
              <w:t>Proposed Change(s)</w:t>
            </w:r>
            <w:r w:rsidR="009C64C6" w:rsidRPr="005B145A">
              <w:rPr>
                <w:b/>
                <w:sz w:val="22"/>
              </w:rPr>
              <w:t>:</w:t>
            </w:r>
          </w:p>
          <w:p w14:paraId="71747453" w14:textId="77777777" w:rsidR="000572F3" w:rsidRPr="005B145A" w:rsidRDefault="000572F3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  <w:sz w:val="22"/>
              </w:rPr>
            </w:pPr>
          </w:p>
          <w:p w14:paraId="1B9F92B5" w14:textId="77777777" w:rsidR="00E5231F" w:rsidRDefault="009510DC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 xml:space="preserve">CenterPoint Energy (CNP) is requesting a new SAC04 Code be added to the 810_02 </w:t>
            </w:r>
            <w:r w:rsidR="00E5231F">
              <w:t>TDSP Invoice TX SET t</w:t>
            </w:r>
            <w:r>
              <w:t xml:space="preserve">ransaction </w:t>
            </w:r>
            <w:r w:rsidR="00E5231F">
              <w:t xml:space="preserve">will </w:t>
            </w:r>
            <w:r>
              <w:t>assist Competitive Retailers (CRs) in uniquely identif</w:t>
            </w:r>
            <w:r w:rsidR="00E5231F">
              <w:t xml:space="preserve">ying this change </w:t>
            </w:r>
            <w:proofErr w:type="gramStart"/>
            <w:r w:rsidR="00E5231F">
              <w:t>and also</w:t>
            </w:r>
            <w:proofErr w:type="gramEnd"/>
            <w:r w:rsidR="00E5231F">
              <w:t xml:space="preserve"> allows CNP with the ability to track and</w:t>
            </w:r>
            <w:r>
              <w:t xml:space="preserve"> </w:t>
            </w:r>
            <w:r w:rsidR="00E5231F">
              <w:t xml:space="preserve">provide </w:t>
            </w:r>
            <w:r w:rsidR="004C1A1A">
              <w:t xml:space="preserve">specific </w:t>
            </w:r>
            <w:r>
              <w:t>reporting</w:t>
            </w:r>
            <w:r w:rsidR="00E5231F">
              <w:t xml:space="preserve"> when ne</w:t>
            </w:r>
            <w:r w:rsidR="004C1A1A">
              <w:t xml:space="preserve">cessary.   </w:t>
            </w:r>
            <w:r w:rsidR="00E5231F">
              <w:t xml:space="preserve">   </w:t>
            </w:r>
            <w:r>
              <w:t xml:space="preserve"> </w:t>
            </w:r>
          </w:p>
          <w:p w14:paraId="53CBFBA6" w14:textId="77777777" w:rsidR="00E5231F" w:rsidRDefault="00E5231F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5381FD99" w14:textId="77777777" w:rsidR="00E5231F" w:rsidRDefault="00E5231F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 xml:space="preserve">New </w:t>
            </w:r>
            <w:r w:rsidR="009510DC">
              <w:t>Rider</w:t>
            </w:r>
            <w:r>
              <w:t xml:space="preserve"> added into Tariff Section:  </w:t>
            </w:r>
            <w:r w:rsidR="009510DC">
              <w:t xml:space="preserve">  </w:t>
            </w:r>
          </w:p>
          <w:p w14:paraId="3CEABECF" w14:textId="2E8F0E7D" w:rsidR="00E5231F" w:rsidRDefault="009510DC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 w:rsidRPr="00E5231F">
              <w:rPr>
                <w:b/>
                <w:bCs/>
              </w:rPr>
              <w:t>6.1.1.6.14</w:t>
            </w:r>
            <w:r w:rsidRPr="009510DC">
              <w:t xml:space="preserve"> </w:t>
            </w:r>
            <w:r w:rsidRPr="00E5231F">
              <w:rPr>
                <w:b/>
                <w:bCs/>
              </w:rPr>
              <w:t>RIDER TEEEF – TEMPORARY EMERGENCY ELECTRIC ENERGY FACILITIES (TEEEF)</w:t>
            </w:r>
            <w:r w:rsidR="00E5231F">
              <w:t xml:space="preserve"> </w:t>
            </w:r>
          </w:p>
          <w:p w14:paraId="14A6D814" w14:textId="77777777" w:rsidR="00E5231F" w:rsidRDefault="00E5231F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5FBC38AD" w14:textId="77777777" w:rsidR="00E5231F" w:rsidRDefault="00E5231F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 w:rsidRPr="0011465A">
              <w:rPr>
                <w:b/>
                <w:bCs/>
              </w:rPr>
              <w:t xml:space="preserve">New Rider is </w:t>
            </w:r>
            <w:r w:rsidR="0011465A" w:rsidRPr="0011465A">
              <w:rPr>
                <w:b/>
                <w:bCs/>
              </w:rPr>
              <w:t xml:space="preserve">being considered by PUCT in </w:t>
            </w:r>
            <w:r w:rsidRPr="0011465A">
              <w:rPr>
                <w:b/>
                <w:bCs/>
              </w:rPr>
              <w:t>DOCKET</w:t>
            </w:r>
            <w:r w:rsidRPr="00E5231F">
              <w:rPr>
                <w:b/>
                <w:bCs/>
              </w:rPr>
              <w:t xml:space="preserve"> 53442</w:t>
            </w:r>
            <w:r>
              <w:t xml:space="preserve">: </w:t>
            </w:r>
          </w:p>
          <w:p w14:paraId="52D734A4" w14:textId="77777777" w:rsidR="009510DC" w:rsidRPr="009510DC" w:rsidRDefault="00E5231F" w:rsidP="009510DC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 w:rsidRPr="00E5231F">
              <w:t>APPLICATION OF CENTERPOINT ENERGY HOUSTON ELECTRIC, LLC FOR APPROVAL TO AMEND ITS DISTRIBUTION COST RECOVERY FACTOR</w:t>
            </w:r>
            <w:r>
              <w:t xml:space="preserve">  </w:t>
            </w:r>
            <w:r w:rsidR="009510DC">
              <w:t xml:space="preserve"> </w:t>
            </w:r>
          </w:p>
          <w:p w14:paraId="250B51B8" w14:textId="77777777" w:rsidR="00D151CB" w:rsidRDefault="00D151CB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3E4AC707" w14:textId="77777777" w:rsidR="002F00B8" w:rsidRDefault="00E5231F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>CNP is requesting that addition of this new specific</w:t>
            </w:r>
            <w:r w:rsidR="002F00B8">
              <w:t xml:space="preserve">: </w:t>
            </w:r>
          </w:p>
          <w:p w14:paraId="55C22072" w14:textId="77777777" w:rsidR="002F00B8" w:rsidRDefault="00E5231F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 xml:space="preserve"> SAC04 Code</w:t>
            </w:r>
            <w:proofErr w:type="gramStart"/>
            <w:r>
              <w:t>:</w:t>
            </w:r>
            <w:r w:rsidR="002F00B8">
              <w:t xml:space="preserve"> </w:t>
            </w:r>
            <w:r>
              <w:t xml:space="preserve"> “</w:t>
            </w:r>
            <w:proofErr w:type="gramEnd"/>
            <w:r w:rsidRPr="00E5231F">
              <w:rPr>
                <w:b/>
                <w:bCs/>
              </w:rPr>
              <w:t>MSC057</w:t>
            </w:r>
            <w:r>
              <w:t xml:space="preserve">”   </w:t>
            </w:r>
          </w:p>
          <w:p w14:paraId="1363AB81" w14:textId="77777777" w:rsidR="002F00B8" w:rsidRDefault="002F00B8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  <w:bCs/>
              </w:rPr>
            </w:pPr>
            <w:r>
              <w:t xml:space="preserve"> </w:t>
            </w:r>
            <w:r w:rsidR="00E5231F">
              <w:t xml:space="preserve">Description: </w:t>
            </w:r>
            <w:proofErr w:type="gramStart"/>
            <w:r w:rsidR="00E5231F">
              <w:t xml:space="preserve"> </w:t>
            </w:r>
            <w:r>
              <w:t xml:space="preserve">  </w:t>
            </w:r>
            <w:r w:rsidR="004C1A1A">
              <w:t>“</w:t>
            </w:r>
            <w:proofErr w:type="gramEnd"/>
            <w:r w:rsidR="00E5231F" w:rsidRPr="004C1A1A">
              <w:rPr>
                <w:b/>
                <w:bCs/>
              </w:rPr>
              <w:t>Temporary Emergency Electric Energy Facilities (TEEEF)</w:t>
            </w:r>
            <w:r w:rsidR="004C1A1A">
              <w:rPr>
                <w:b/>
                <w:bCs/>
              </w:rPr>
              <w:t>”</w:t>
            </w:r>
          </w:p>
          <w:p w14:paraId="71B73187" w14:textId="77777777" w:rsidR="002F00B8" w:rsidRDefault="002F00B8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  <w:bCs/>
              </w:rPr>
            </w:pPr>
          </w:p>
          <w:p w14:paraId="1BF3F4B1" w14:textId="2589B26F" w:rsidR="004F5F34" w:rsidRPr="004F5F34" w:rsidRDefault="002F00B8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 w:rsidRPr="004F5F34">
              <w:t xml:space="preserve">Please see attached </w:t>
            </w:r>
            <w:r w:rsidR="004F5F34" w:rsidRPr="004F5F34">
              <w:t xml:space="preserve">TX SET </w:t>
            </w:r>
            <w:r w:rsidRPr="004F5F34">
              <w:t>810_02</w:t>
            </w:r>
            <w:r w:rsidR="004F5F34" w:rsidRPr="004F5F34">
              <w:t xml:space="preserve"> TDSP Invoice list of</w:t>
            </w:r>
            <w:r w:rsidRPr="004F5F34">
              <w:t xml:space="preserve"> SAC 04 </w:t>
            </w:r>
            <w:r w:rsidR="004F5F34" w:rsidRPr="004F5F34">
              <w:t>codes redline version</w:t>
            </w:r>
            <w:r w:rsidRPr="004F5F34">
              <w:t xml:space="preserve"> </w:t>
            </w:r>
            <w:r w:rsidR="004F5F34" w:rsidRPr="004F5F34">
              <w:t xml:space="preserve">below:    </w:t>
            </w:r>
          </w:p>
          <w:p w14:paraId="78FEEC76" w14:textId="77777777" w:rsidR="00D151CB" w:rsidRDefault="004F5F34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2F00B8">
              <w:rPr>
                <w:b/>
                <w:bCs/>
              </w:rPr>
              <w:t xml:space="preserve"> </w:t>
            </w:r>
            <w:r w:rsidR="00E5231F" w:rsidRPr="004C1A1A">
              <w:rPr>
                <w:b/>
                <w:bCs/>
              </w:rPr>
              <w:t xml:space="preserve"> </w:t>
            </w:r>
          </w:p>
          <w:bookmarkStart w:id="0" w:name="_MON_1725249346"/>
          <w:bookmarkEnd w:id="0"/>
          <w:p w14:paraId="66C2539D" w14:textId="7EB09AA2" w:rsidR="004F5F34" w:rsidRPr="004C1A1A" w:rsidRDefault="00335742" w:rsidP="004F5F34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ind w:left="1530" w:hanging="1530"/>
              <w:rPr>
                <w:b/>
                <w:bCs/>
              </w:rPr>
            </w:pPr>
            <w:r>
              <w:object w:dxaOrig="1376" w:dyaOrig="893" w14:anchorId="173D5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45pt" o:ole="">
                  <v:imagedata r:id="rId8" o:title=""/>
                </v:shape>
                <o:OLEObject Type="Embed" ProgID="Excel.Sheet.12" ShapeID="_x0000_i1025" DrawAspect="Icon" ObjectID="_1725691582" r:id="rId9"/>
              </w:object>
            </w:r>
          </w:p>
          <w:p w14:paraId="480EABD7" w14:textId="77777777" w:rsidR="00020896" w:rsidRPr="005B145A" w:rsidRDefault="00020896" w:rsidP="00020896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</w:tc>
      </w:tr>
      <w:tr w:rsidR="00506878" w14:paraId="26DC1C5D" w14:textId="77777777" w:rsidTr="00E5231F">
        <w:trPr>
          <w:trHeight w:val="315"/>
        </w:trPr>
        <w:tc>
          <w:tcPr>
            <w:tcW w:w="946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27B42745" w14:textId="77777777" w:rsidR="00506878" w:rsidRPr="00BA1D26" w:rsidRDefault="00506878" w:rsidP="00BA1D26">
            <w:pPr>
              <w:jc w:val="center"/>
              <w:rPr>
                <w:color w:val="FF0000"/>
                <w:sz w:val="18"/>
                <w:szCs w:val="18"/>
              </w:rPr>
            </w:pPr>
            <w:r w:rsidRPr="00BA1D26">
              <w:rPr>
                <w:b/>
                <w:color w:val="FF0000"/>
                <w:sz w:val="18"/>
                <w:szCs w:val="18"/>
                <w:u w:val="single"/>
              </w:rPr>
              <w:t>NOTE:</w:t>
            </w:r>
            <w:r w:rsidRPr="00BA1D26">
              <w:rPr>
                <w:color w:val="FF0000"/>
                <w:sz w:val="18"/>
                <w:szCs w:val="18"/>
              </w:rPr>
              <w:t xml:space="preserve"> Requester </w:t>
            </w:r>
            <w:r w:rsidR="000D364E" w:rsidRPr="00BA1D26">
              <w:rPr>
                <w:color w:val="FF0000"/>
                <w:sz w:val="18"/>
                <w:szCs w:val="18"/>
              </w:rPr>
              <w:t xml:space="preserve">must </w:t>
            </w:r>
            <w:r w:rsidR="005B145A" w:rsidRPr="00BA1D26">
              <w:rPr>
                <w:color w:val="FF0000"/>
                <w:sz w:val="18"/>
                <w:szCs w:val="18"/>
              </w:rPr>
              <w:t xml:space="preserve">complete </w:t>
            </w:r>
            <w:r w:rsidRPr="00BA1D26">
              <w:rPr>
                <w:color w:val="FF0000"/>
                <w:sz w:val="18"/>
                <w:szCs w:val="18"/>
              </w:rPr>
              <w:t>above</w:t>
            </w:r>
            <w:r w:rsidR="005B145A" w:rsidRPr="00BA1D26">
              <w:rPr>
                <w:color w:val="FF0000"/>
                <w:sz w:val="18"/>
                <w:szCs w:val="18"/>
              </w:rPr>
              <w:t xml:space="preserve"> field</w:t>
            </w:r>
            <w:r w:rsidR="00634EEE" w:rsidRPr="00BA1D26">
              <w:rPr>
                <w:color w:val="FF0000"/>
                <w:sz w:val="18"/>
                <w:szCs w:val="18"/>
              </w:rPr>
              <w:t>s</w:t>
            </w:r>
            <w:r w:rsidR="005B145A" w:rsidRPr="00BA1D26">
              <w:rPr>
                <w:color w:val="FF0000"/>
                <w:sz w:val="18"/>
                <w:szCs w:val="18"/>
              </w:rPr>
              <w:t xml:space="preserve"> and include a redlined example of modifications </w:t>
            </w:r>
            <w:r w:rsidR="000D364E" w:rsidRPr="00BA1D26">
              <w:rPr>
                <w:color w:val="FF0000"/>
                <w:sz w:val="18"/>
                <w:szCs w:val="18"/>
              </w:rPr>
              <w:t xml:space="preserve">to each impacted </w:t>
            </w:r>
            <w:r w:rsidR="005B145A" w:rsidRPr="00BA1D26">
              <w:rPr>
                <w:color w:val="FF0000"/>
                <w:sz w:val="18"/>
                <w:szCs w:val="18"/>
              </w:rPr>
              <w:t>implementation guide</w:t>
            </w:r>
            <w:r w:rsidR="000D364E" w:rsidRPr="00BA1D26">
              <w:rPr>
                <w:color w:val="FF0000"/>
                <w:sz w:val="18"/>
                <w:szCs w:val="18"/>
              </w:rPr>
              <w:t xml:space="preserve">.  This </w:t>
            </w:r>
            <w:r w:rsidR="005B145A" w:rsidRPr="00BA1D26">
              <w:rPr>
                <w:color w:val="FF0000"/>
                <w:sz w:val="18"/>
                <w:szCs w:val="18"/>
              </w:rPr>
              <w:t>must be included at the time the request form is submitted.</w:t>
            </w:r>
          </w:p>
          <w:p w14:paraId="45534461" w14:textId="77777777" w:rsidR="007A003D" w:rsidRPr="000D364E" w:rsidRDefault="007A003D">
            <w:pPr>
              <w:rPr>
                <w:color w:val="FF0000"/>
                <w:sz w:val="6"/>
                <w:szCs w:val="6"/>
              </w:rPr>
            </w:pPr>
          </w:p>
          <w:p w14:paraId="26730D90" w14:textId="77777777" w:rsidR="007A003D" w:rsidRPr="00EF65BD" w:rsidRDefault="007A003D" w:rsidP="007A003D">
            <w:pPr>
              <w:jc w:val="center"/>
              <w:rPr>
                <w:b/>
                <w:i/>
              </w:rPr>
            </w:pPr>
            <w:r w:rsidRPr="00EF65BD">
              <w:rPr>
                <w:b/>
              </w:rPr>
              <w:t>Please submit this</w:t>
            </w:r>
            <w:r w:rsidR="000D364E" w:rsidRPr="00EF65BD">
              <w:rPr>
                <w:b/>
              </w:rPr>
              <w:t xml:space="preserve"> completed</w:t>
            </w:r>
            <w:r w:rsidRPr="00EF65BD">
              <w:rPr>
                <w:b/>
              </w:rPr>
              <w:t xml:space="preserve"> form via e-mail to</w:t>
            </w:r>
            <w:r w:rsidRPr="00EF65BD">
              <w:rPr>
                <w:b/>
                <w:i/>
              </w:rPr>
              <w:t xml:space="preserve"> </w:t>
            </w:r>
            <w:hyperlink r:id="rId10" w:history="1">
              <w:r w:rsidRPr="00EF65BD">
                <w:rPr>
                  <w:rStyle w:val="Hyperlink"/>
                </w:rPr>
                <w:t>txsetchangecontrol@ercot.com</w:t>
              </w:r>
            </w:hyperlink>
            <w:r w:rsidR="00B04C2E">
              <w:t xml:space="preserve"> and RMS Chair</w:t>
            </w:r>
            <w:r w:rsidRPr="00EF65BD">
              <w:rPr>
                <w:b/>
                <w:i/>
              </w:rPr>
              <w:t>.</w:t>
            </w:r>
          </w:p>
        </w:tc>
      </w:tr>
    </w:tbl>
    <w:p w14:paraId="6538E776" w14:textId="77777777" w:rsidR="007155F4" w:rsidRPr="007A003D" w:rsidRDefault="007155F4" w:rsidP="007155F4">
      <w:pPr>
        <w:rPr>
          <w:b/>
        </w:rPr>
      </w:pPr>
    </w:p>
    <w:p w14:paraId="5314853D" w14:textId="77777777" w:rsidR="00FE6D1C" w:rsidRDefault="00FE6D1C" w:rsidP="0046670B">
      <w:pPr>
        <w:rPr>
          <w:b/>
        </w:rPr>
      </w:pPr>
      <w:r>
        <w:rPr>
          <w:b/>
        </w:rPr>
        <w:t xml:space="preserve">For </w:t>
      </w:r>
      <w:r w:rsidR="000572F3">
        <w:rPr>
          <w:b/>
        </w:rPr>
        <w:t xml:space="preserve">ERCOT </w:t>
      </w:r>
      <w:r>
        <w:rPr>
          <w:b/>
        </w:rPr>
        <w:t>Change Control Manager Use Only:</w:t>
      </w:r>
    </w:p>
    <w:tbl>
      <w:tblPr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BFBFBF"/>
        <w:tblLayout w:type="fixed"/>
        <w:tblLook w:val="0000" w:firstRow="0" w:lastRow="0" w:firstColumn="0" w:lastColumn="0" w:noHBand="0" w:noVBand="0"/>
      </w:tblPr>
      <w:tblGrid>
        <w:gridCol w:w="3078"/>
        <w:gridCol w:w="2970"/>
        <w:gridCol w:w="3330"/>
      </w:tblGrid>
      <w:tr w:rsidR="00471710" w14:paraId="06B974D1" w14:textId="77777777" w:rsidTr="00EF4095">
        <w:trPr>
          <w:trHeight w:val="933"/>
        </w:trPr>
        <w:tc>
          <w:tcPr>
            <w:tcW w:w="3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D26065F" w14:textId="77777777" w:rsidR="00471710" w:rsidRDefault="00471710" w:rsidP="004F5F34">
            <w:pPr>
              <w:rPr>
                <w:b/>
              </w:rPr>
            </w:pPr>
            <w:r>
              <w:rPr>
                <w:b/>
              </w:rPr>
              <w:t>Texas SET Recommendation:</w:t>
            </w:r>
          </w:p>
          <w:p w14:paraId="142E479D" w14:textId="77777777" w:rsidR="004A012E" w:rsidRDefault="004A012E" w:rsidP="004F5F34">
            <w:pPr>
              <w:rPr>
                <w:bCs/>
              </w:rPr>
            </w:pPr>
          </w:p>
          <w:p w14:paraId="55485A2A" w14:textId="2E307611" w:rsidR="00335742" w:rsidRPr="00B777AC" w:rsidRDefault="00335742" w:rsidP="004F5F34">
            <w:pPr>
              <w:rPr>
                <w:bCs/>
              </w:rPr>
            </w:pPr>
            <w:r w:rsidRPr="00B777AC">
              <w:rPr>
                <w:bCs/>
              </w:rPr>
              <w:t xml:space="preserve">Recommend </w:t>
            </w:r>
            <w:r w:rsidR="004A012E" w:rsidRPr="00B777AC">
              <w:rPr>
                <w:bCs/>
              </w:rPr>
              <w:t>Approving</w:t>
            </w:r>
            <w:r w:rsidRPr="00B777AC">
              <w:rPr>
                <w:bCs/>
              </w:rPr>
              <w:t xml:space="preserve"> for 4.0A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7F93D03A" w14:textId="77777777" w:rsidR="004A012E" w:rsidRDefault="00471710" w:rsidP="004F5F34">
            <w:pPr>
              <w:rPr>
                <w:b/>
              </w:rPr>
            </w:pPr>
            <w:r>
              <w:rPr>
                <w:b/>
              </w:rPr>
              <w:t>Recommendation for Emergency (Y/N):</w:t>
            </w:r>
            <w:r w:rsidR="00335742">
              <w:rPr>
                <w:b/>
              </w:rPr>
              <w:t xml:space="preserve"> </w:t>
            </w:r>
          </w:p>
          <w:p w14:paraId="53B7D167" w14:textId="64A84970" w:rsidR="00471710" w:rsidRPr="00471710" w:rsidRDefault="00335742" w:rsidP="004F5F34">
            <w:pPr>
              <w:rPr>
                <w:b/>
              </w:rPr>
            </w:pPr>
            <w:r w:rsidRPr="00B777AC">
              <w:rPr>
                <w:bCs/>
              </w:rPr>
              <w:t>Y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</w:tcPr>
          <w:p w14:paraId="4DB76C60" w14:textId="77777777" w:rsidR="00471710" w:rsidRDefault="00471710" w:rsidP="004F5F34">
            <w:pPr>
              <w:rPr>
                <w:b/>
              </w:rPr>
            </w:pPr>
            <w:r>
              <w:rPr>
                <w:b/>
              </w:rPr>
              <w:t xml:space="preserve">Date of TX SET </w:t>
            </w:r>
            <w:r w:rsidR="00EF4095">
              <w:rPr>
                <w:b/>
              </w:rPr>
              <w:t>Recommendation</w:t>
            </w:r>
            <w:r>
              <w:rPr>
                <w:b/>
              </w:rPr>
              <w:t>:</w:t>
            </w:r>
          </w:p>
          <w:p w14:paraId="3CA55812" w14:textId="77777777" w:rsidR="004A012E" w:rsidRDefault="004A012E" w:rsidP="004F5F34">
            <w:pPr>
              <w:rPr>
                <w:bCs/>
              </w:rPr>
            </w:pPr>
          </w:p>
          <w:p w14:paraId="4DE93595" w14:textId="1B5590EB" w:rsidR="00335742" w:rsidRPr="00B777AC" w:rsidRDefault="00335742" w:rsidP="004F5F34">
            <w:pPr>
              <w:rPr>
                <w:bCs/>
              </w:rPr>
            </w:pPr>
            <w:r w:rsidRPr="00B777AC">
              <w:rPr>
                <w:bCs/>
              </w:rPr>
              <w:t>09/21/2022</w:t>
            </w:r>
          </w:p>
        </w:tc>
      </w:tr>
      <w:tr w:rsidR="00471710" w14:paraId="595F4DF2" w14:textId="77777777" w:rsidTr="00471710">
        <w:trPr>
          <w:trHeight w:val="543"/>
        </w:trPr>
        <w:tc>
          <w:tcPr>
            <w:tcW w:w="937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14:paraId="13C327AE" w14:textId="63156F95" w:rsidR="00471710" w:rsidRDefault="00471710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  <w:rPr>
                <w:b/>
              </w:rPr>
            </w:pPr>
            <w:r w:rsidRPr="005F2175">
              <w:rPr>
                <w:b/>
              </w:rPr>
              <w:t xml:space="preserve">Detailed Description and Reason for Revision: </w:t>
            </w:r>
          </w:p>
          <w:p w14:paraId="48669BF1" w14:textId="77777777" w:rsidR="004A012E" w:rsidRPr="005B145A" w:rsidRDefault="004A012E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40D60911" w14:textId="7B50BAA6" w:rsidR="00471710" w:rsidRPr="005B145A" w:rsidRDefault="00335742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 xml:space="preserve">October 13, </w:t>
            </w:r>
            <w:r w:rsidR="004A012E">
              <w:t>2022,</w:t>
            </w:r>
            <w:r>
              <w:t xml:space="preserve"> meeting</w:t>
            </w:r>
          </w:p>
          <w:p w14:paraId="312E0917" w14:textId="63F1153A" w:rsidR="00471710" w:rsidRDefault="00335742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t xml:space="preserve">This is not a discretionary charge. </w:t>
            </w:r>
          </w:p>
          <w:p w14:paraId="27C7EE3D" w14:textId="77777777" w:rsidR="00335742" w:rsidRDefault="00335742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6E269642" w14:textId="4E1F7492" w:rsidR="00335742" w:rsidRPr="005B145A" w:rsidRDefault="00335742" w:rsidP="00471710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</w:tc>
      </w:tr>
      <w:tr w:rsidR="00EF4095" w14:paraId="639BCC18" w14:textId="77777777" w:rsidTr="00EF4095">
        <w:trPr>
          <w:trHeight w:val="816"/>
        </w:trPr>
        <w:tc>
          <w:tcPr>
            <w:tcW w:w="3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83E3360" w14:textId="77777777" w:rsidR="00EF4095" w:rsidRDefault="00EF4095" w:rsidP="006E1495">
            <w:r>
              <w:rPr>
                <w:b/>
              </w:rPr>
              <w:lastRenderedPageBreak/>
              <w:t>RMS Decision:</w:t>
            </w:r>
          </w:p>
          <w:p w14:paraId="4545CA62" w14:textId="77777777" w:rsidR="00EF4095" w:rsidRPr="00471710" w:rsidRDefault="00EF4095" w:rsidP="006E1495">
            <w:pPr>
              <w:jc w:val="both"/>
              <w:rPr>
                <w:b/>
              </w:rPr>
            </w:pP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171E9A5" w14:textId="77777777" w:rsidR="00EF4095" w:rsidRPr="005B145A" w:rsidRDefault="00EF4095" w:rsidP="006E1495">
            <w:pPr>
              <w:rPr>
                <w:b/>
              </w:rPr>
            </w:pPr>
            <w:r>
              <w:rPr>
                <w:b/>
              </w:rPr>
              <w:t>Emergency (Y/N):</w:t>
            </w:r>
          </w:p>
          <w:p w14:paraId="2A1D22D4" w14:textId="77777777" w:rsidR="00EF4095" w:rsidRPr="00471710" w:rsidRDefault="00EF4095" w:rsidP="006E1495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</w:tcPr>
          <w:p w14:paraId="3ACDE839" w14:textId="77777777" w:rsidR="00EF4095" w:rsidRDefault="00EF4095" w:rsidP="006E1495">
            <w:r>
              <w:rPr>
                <w:b/>
              </w:rPr>
              <w:t>Date of RMS Decision:</w:t>
            </w:r>
          </w:p>
          <w:p w14:paraId="085297F2" w14:textId="77777777" w:rsidR="00EF4095" w:rsidRPr="00471710" w:rsidRDefault="00EF4095" w:rsidP="006E1495">
            <w:pPr>
              <w:rPr>
                <w:b/>
              </w:rPr>
            </w:pPr>
          </w:p>
        </w:tc>
      </w:tr>
      <w:tr w:rsidR="00EF4095" w14:paraId="13CFA156" w14:textId="77777777" w:rsidTr="006E1495">
        <w:trPr>
          <w:trHeight w:val="543"/>
        </w:trPr>
        <w:tc>
          <w:tcPr>
            <w:tcW w:w="937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14:paraId="6AF1A2DC" w14:textId="77777777" w:rsidR="00EF4095" w:rsidRPr="005B145A" w:rsidRDefault="00EF4095" w:rsidP="006E1495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  <w:r>
              <w:rPr>
                <w:b/>
              </w:rPr>
              <w:t>Summary of RMS Discussion</w:t>
            </w:r>
            <w:r w:rsidRPr="005F2175">
              <w:rPr>
                <w:b/>
              </w:rPr>
              <w:t xml:space="preserve">: </w:t>
            </w:r>
          </w:p>
          <w:p w14:paraId="5301D293" w14:textId="77777777" w:rsidR="00EF4095" w:rsidRPr="005B145A" w:rsidRDefault="00EF4095" w:rsidP="006E1495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07F82699" w14:textId="77777777" w:rsidR="00EF4095" w:rsidRPr="005B145A" w:rsidRDefault="00EF4095" w:rsidP="006E1495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  <w:p w14:paraId="55ED8336" w14:textId="77777777" w:rsidR="00EF4095" w:rsidRPr="005B145A" w:rsidRDefault="00EF4095" w:rsidP="006E1495">
            <w:pPr>
              <w:pBdr>
                <w:top w:val="single" w:sz="6" w:space="1" w:color="auto"/>
                <w:left w:val="single" w:sz="6" w:space="3" w:color="auto"/>
                <w:bottom w:val="single" w:sz="6" w:space="0" w:color="auto"/>
                <w:right w:val="single" w:sz="6" w:space="4" w:color="auto"/>
              </w:pBdr>
            </w:pPr>
          </w:p>
        </w:tc>
      </w:tr>
    </w:tbl>
    <w:p w14:paraId="1F6D173E" w14:textId="77777777" w:rsidR="00471710" w:rsidRDefault="00471710" w:rsidP="0046670B">
      <w:pPr>
        <w:rPr>
          <w:b/>
        </w:rPr>
      </w:pPr>
    </w:p>
    <w:p w14:paraId="37216570" w14:textId="77777777" w:rsidR="005F2175" w:rsidRDefault="005F2175" w:rsidP="00FE6D1C">
      <w:pPr>
        <w:rPr>
          <w:sz w:val="16"/>
        </w:rPr>
      </w:pPr>
    </w:p>
    <w:sectPr w:rsidR="005F2175" w:rsidSect="00020896">
      <w:headerReference w:type="default" r:id="rId11"/>
      <w:footerReference w:type="default" r:id="rId12"/>
      <w:pgSz w:w="12240" w:h="15840"/>
      <w:pgMar w:top="720" w:right="1800" w:bottom="90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32D5" w14:textId="77777777" w:rsidR="00501490" w:rsidRDefault="00501490">
      <w:r>
        <w:separator/>
      </w:r>
    </w:p>
  </w:endnote>
  <w:endnote w:type="continuationSeparator" w:id="0">
    <w:p w14:paraId="6BEB79F4" w14:textId="77777777" w:rsidR="00501490" w:rsidRDefault="0050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22E3" w14:textId="77777777" w:rsidR="00471710" w:rsidRDefault="00471710">
    <w:pPr>
      <w:pStyle w:val="Footer"/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1F2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17BA" w14:textId="77777777" w:rsidR="00501490" w:rsidRDefault="00501490">
      <w:r>
        <w:separator/>
      </w:r>
    </w:p>
  </w:footnote>
  <w:footnote w:type="continuationSeparator" w:id="0">
    <w:p w14:paraId="79A89EF3" w14:textId="77777777" w:rsidR="00501490" w:rsidRDefault="00501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9D48" w14:textId="77777777" w:rsidR="00471710" w:rsidRDefault="00471710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A5FE81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8A1258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78"/>
    <w:rsid w:val="00020896"/>
    <w:rsid w:val="0003115E"/>
    <w:rsid w:val="00055829"/>
    <w:rsid w:val="000572F3"/>
    <w:rsid w:val="00063DC0"/>
    <w:rsid w:val="000D364E"/>
    <w:rsid w:val="0011465A"/>
    <w:rsid w:val="00236D84"/>
    <w:rsid w:val="00255686"/>
    <w:rsid w:val="0027711D"/>
    <w:rsid w:val="002B1F2B"/>
    <w:rsid w:val="002B6478"/>
    <w:rsid w:val="002C379F"/>
    <w:rsid w:val="002E55FE"/>
    <w:rsid w:val="002F00B8"/>
    <w:rsid w:val="00335742"/>
    <w:rsid w:val="00344FB2"/>
    <w:rsid w:val="00404557"/>
    <w:rsid w:val="004369D5"/>
    <w:rsid w:val="0046670B"/>
    <w:rsid w:val="00471710"/>
    <w:rsid w:val="004A012E"/>
    <w:rsid w:val="004C1A1A"/>
    <w:rsid w:val="004F5F34"/>
    <w:rsid w:val="00501490"/>
    <w:rsid w:val="00506878"/>
    <w:rsid w:val="00552D06"/>
    <w:rsid w:val="00587B1C"/>
    <w:rsid w:val="00593F9F"/>
    <w:rsid w:val="005B145A"/>
    <w:rsid w:val="005F2175"/>
    <w:rsid w:val="00634EEE"/>
    <w:rsid w:val="00663A88"/>
    <w:rsid w:val="006E1495"/>
    <w:rsid w:val="007155F4"/>
    <w:rsid w:val="007871BC"/>
    <w:rsid w:val="007A003D"/>
    <w:rsid w:val="008807CA"/>
    <w:rsid w:val="00897728"/>
    <w:rsid w:val="008F2D1A"/>
    <w:rsid w:val="009510DC"/>
    <w:rsid w:val="0097406F"/>
    <w:rsid w:val="00981918"/>
    <w:rsid w:val="009C64C6"/>
    <w:rsid w:val="009F326A"/>
    <w:rsid w:val="00B04C2E"/>
    <w:rsid w:val="00B751F7"/>
    <w:rsid w:val="00B777AC"/>
    <w:rsid w:val="00BA1D26"/>
    <w:rsid w:val="00BA730B"/>
    <w:rsid w:val="00BB00DA"/>
    <w:rsid w:val="00BF71C9"/>
    <w:rsid w:val="00D151CB"/>
    <w:rsid w:val="00DF1746"/>
    <w:rsid w:val="00E5231F"/>
    <w:rsid w:val="00E83F26"/>
    <w:rsid w:val="00EF4095"/>
    <w:rsid w:val="00EF6460"/>
    <w:rsid w:val="00EF65BD"/>
    <w:rsid w:val="00FC386B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0FF520EC"/>
  <w15:chartTrackingRefBased/>
  <w15:docId w15:val="{94D3EC84-2EA8-4B76-B3C0-910BE0F4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spacing w:before="120"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</w:pPr>
    <w:rPr>
      <w:rFonts w:ascii="Arial" w:hAnsi="Arial"/>
      <w:b/>
      <w:sz w:val="32"/>
    </w:rPr>
  </w:style>
  <w:style w:type="paragraph" w:styleId="BodyText3">
    <w:name w:val="Body Text 3"/>
    <w:basedOn w:val="Normal"/>
    <w:pPr>
      <w:spacing w:before="120"/>
      <w:jc w:val="center"/>
    </w:pPr>
    <w:rPr>
      <w:rFonts w:ascii="Arial" w:hAnsi="Arial"/>
      <w:b/>
      <w:sz w:val="40"/>
    </w:rPr>
  </w:style>
  <w:style w:type="paragraph" w:styleId="ListNumber">
    <w:name w:val="List Number"/>
    <w:basedOn w:val="Normal"/>
    <w:pPr>
      <w:numPr>
        <w:numId w:val="1"/>
      </w:numPr>
      <w:spacing w:before="120"/>
    </w:pPr>
    <w:rPr>
      <w:rFonts w:ascii="Arial" w:hAnsi="Arial"/>
    </w:rPr>
  </w:style>
  <w:style w:type="paragraph" w:styleId="ListNumber2">
    <w:name w:val="List Number 2"/>
    <w:basedOn w:val="Normal"/>
    <w:pPr>
      <w:numPr>
        <w:numId w:val="2"/>
      </w:numPr>
      <w:spacing w:before="120"/>
    </w:pPr>
    <w:rPr>
      <w:rFonts w:ascii="Arial" w:hAnsi="Arial"/>
    </w:rPr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Subtitle">
    <w:name w:val="Subtitle"/>
    <w:basedOn w:val="Normal"/>
    <w:qFormat/>
    <w:pPr>
      <w:spacing w:before="120"/>
      <w:jc w:val="center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pPr>
      <w:spacing w:before="240"/>
    </w:pPr>
    <w:rPr>
      <w:rFonts w:ascii="Arial" w:hAnsi="Arial"/>
      <w:b/>
      <w:noProof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djustRightInd w:val="0"/>
      <w:ind w:right="144"/>
    </w:pPr>
    <w:rPr>
      <w:color w:val="FF000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951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hy.Scott@CenterPointEnergy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xsetchangecontrol@ercot.com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TX SET Change Control Request Form</vt:lpstr>
    </vt:vector>
  </TitlesOfParts>
  <Company>HII</Company>
  <LinksUpToDate>false</LinksUpToDate>
  <CharactersWithSpaces>2223</CharactersWithSpaces>
  <SharedDoc>false</SharedDoc>
  <HLinks>
    <vt:vector size="12" baseType="variant">
      <vt:variant>
        <vt:i4>1703984</vt:i4>
      </vt:variant>
      <vt:variant>
        <vt:i4>6</vt:i4>
      </vt:variant>
      <vt:variant>
        <vt:i4>0</vt:i4>
      </vt:variant>
      <vt:variant>
        <vt:i4>5</vt:i4>
      </vt:variant>
      <vt:variant>
        <vt:lpwstr>mailto:txsetchangecontrol@ercot.com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mailto:Kathy.Scott@CenterPointEnergy.com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 SET Change Control Request Form</dc:title>
  <dc:subject/>
  <dc:creator>Tom Baum - ERCOT</dc:creator>
  <cp:keywords/>
  <cp:lastModifiedBy>Thurman, Kathryn</cp:lastModifiedBy>
  <cp:revision>2</cp:revision>
  <cp:lastPrinted>2010-12-01T22:31:00Z</cp:lastPrinted>
  <dcterms:created xsi:type="dcterms:W3CDTF">2022-09-26T15:00:00Z</dcterms:created>
  <dcterms:modified xsi:type="dcterms:W3CDTF">2022-09-26T15:00:00Z</dcterms:modified>
</cp:coreProperties>
</file>