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BE9E3" w14:textId="77777777" w:rsidR="00B0295B" w:rsidRPr="0070644D" w:rsidRDefault="00B0295B" w:rsidP="00B0295B">
      <w:pPr>
        <w:pStyle w:val="NoSpacing"/>
        <w:rPr>
          <w:b/>
          <w:sz w:val="28"/>
        </w:rPr>
      </w:pPr>
      <w:r w:rsidRPr="0070644D">
        <w:rPr>
          <w:b/>
          <w:sz w:val="28"/>
        </w:rPr>
        <w:t>P</w:t>
      </w:r>
      <w:r w:rsidR="00BF6AE8" w:rsidRPr="0070644D">
        <w:rPr>
          <w:b/>
          <w:sz w:val="28"/>
        </w:rPr>
        <w:t>rofiling Working Group (PWG)</w:t>
      </w:r>
      <w:r w:rsidRPr="0070644D">
        <w:rPr>
          <w:b/>
          <w:sz w:val="28"/>
        </w:rPr>
        <w:t xml:space="preserve"> Meeting</w:t>
      </w:r>
      <w:bookmarkStart w:id="0" w:name="_GoBack"/>
      <w:bookmarkEnd w:id="0"/>
    </w:p>
    <w:p w14:paraId="4B38895F" w14:textId="77777777" w:rsidR="00B0295B" w:rsidRPr="00B0295B" w:rsidRDefault="00B0295B" w:rsidP="00B0295B">
      <w:pPr>
        <w:pStyle w:val="NoSpacing"/>
        <w:rPr>
          <w:sz w:val="28"/>
        </w:rPr>
      </w:pPr>
      <w:r w:rsidRPr="00B0295B">
        <w:rPr>
          <w:sz w:val="28"/>
        </w:rPr>
        <w:t>WebEx Only</w:t>
      </w:r>
    </w:p>
    <w:p w14:paraId="52FAEE88" w14:textId="49496FF5" w:rsidR="00B0295B" w:rsidRDefault="0064658E" w:rsidP="00B0295B">
      <w:pPr>
        <w:pStyle w:val="NoSpacing"/>
        <w:rPr>
          <w:sz w:val="28"/>
        </w:rPr>
      </w:pPr>
      <w:r>
        <w:rPr>
          <w:sz w:val="28"/>
        </w:rPr>
        <w:t>February 24</w:t>
      </w:r>
      <w:r w:rsidR="00A85948">
        <w:rPr>
          <w:sz w:val="28"/>
        </w:rPr>
        <w:t>, 2021</w:t>
      </w:r>
      <w:r w:rsidR="00206D83">
        <w:rPr>
          <w:sz w:val="28"/>
        </w:rPr>
        <w:t xml:space="preserve"> @ 9</w:t>
      </w:r>
      <w:r w:rsidR="00B8006D">
        <w:rPr>
          <w:sz w:val="28"/>
        </w:rPr>
        <w:t>:30</w:t>
      </w:r>
      <w:r w:rsidR="008E3CAD">
        <w:rPr>
          <w:sz w:val="28"/>
        </w:rPr>
        <w:t>AM</w:t>
      </w:r>
    </w:p>
    <w:p w14:paraId="7F9DBC42" w14:textId="77777777" w:rsidR="00B0295B" w:rsidRDefault="00B0295B" w:rsidP="00B0295B">
      <w:pPr>
        <w:pStyle w:val="NoSpacing"/>
        <w:rPr>
          <w:sz w:val="28"/>
        </w:rPr>
      </w:pPr>
    </w:p>
    <w:p w14:paraId="614C1C8C" w14:textId="77777777" w:rsidR="00B0295B" w:rsidRPr="00B0295B" w:rsidRDefault="00B0295B" w:rsidP="00B0295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B0295B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14:paraId="3FF00857" w14:textId="77777777" w:rsidR="00B0295B" w:rsidRDefault="00B0295B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295B">
        <w:rPr>
          <w:rFonts w:ascii="Arial" w:eastAsia="Times New Roman" w:hAnsi="Arial" w:cs="Arial"/>
          <w:color w:val="000000"/>
          <w:sz w:val="21"/>
          <w:szCs w:val="21"/>
        </w:rPr>
        <w:t>Antitrust Admonition</w:t>
      </w:r>
    </w:p>
    <w:p w14:paraId="2E647144" w14:textId="77777777" w:rsidR="00B0295B" w:rsidRPr="00B0295B" w:rsidRDefault="00B0295B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295B">
        <w:rPr>
          <w:rFonts w:ascii="Arial" w:eastAsia="Times New Roman" w:hAnsi="Arial" w:cs="Arial"/>
          <w:color w:val="000000"/>
          <w:sz w:val="21"/>
          <w:szCs w:val="21"/>
        </w:rPr>
        <w:t>Introductions and Agenda Overview</w:t>
      </w:r>
    </w:p>
    <w:p w14:paraId="5E5A0BDA" w14:textId="3C5509F5" w:rsidR="00B0295B" w:rsidRDefault="00B0295B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295B">
        <w:rPr>
          <w:rFonts w:ascii="Arial" w:eastAsia="Times New Roman" w:hAnsi="Arial" w:cs="Arial"/>
          <w:color w:val="000000"/>
          <w:sz w:val="21"/>
          <w:szCs w:val="21"/>
        </w:rPr>
        <w:t xml:space="preserve">Review </w:t>
      </w:r>
      <w:r w:rsidR="0064658E">
        <w:rPr>
          <w:rFonts w:ascii="Arial" w:eastAsia="Times New Roman" w:hAnsi="Arial" w:cs="Arial"/>
          <w:color w:val="000000"/>
          <w:sz w:val="21"/>
          <w:szCs w:val="21"/>
        </w:rPr>
        <w:t>Jan</w:t>
      </w:r>
      <w:r w:rsidR="0014503A">
        <w:rPr>
          <w:rFonts w:ascii="Arial" w:eastAsia="Times New Roman" w:hAnsi="Arial" w:cs="Arial"/>
          <w:color w:val="000000"/>
          <w:sz w:val="21"/>
          <w:szCs w:val="21"/>
        </w:rPr>
        <w:t xml:space="preserve"> 1</w:t>
      </w:r>
      <w:r w:rsidR="0064658E">
        <w:rPr>
          <w:rFonts w:ascii="Arial" w:eastAsia="Times New Roman" w:hAnsi="Arial" w:cs="Arial"/>
          <w:color w:val="000000"/>
          <w:sz w:val="21"/>
          <w:szCs w:val="21"/>
        </w:rPr>
        <w:t>2</w:t>
      </w:r>
      <w:r w:rsidR="0014503A">
        <w:rPr>
          <w:rFonts w:ascii="Arial" w:eastAsia="Times New Roman" w:hAnsi="Arial" w:cs="Arial"/>
          <w:color w:val="000000"/>
          <w:sz w:val="21"/>
          <w:szCs w:val="21"/>
        </w:rPr>
        <w:t>th</w:t>
      </w:r>
      <w:r w:rsidR="00BF6A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B0295B">
        <w:rPr>
          <w:rFonts w:ascii="Arial" w:eastAsia="Times New Roman" w:hAnsi="Arial" w:cs="Arial"/>
          <w:color w:val="000000"/>
          <w:sz w:val="21"/>
          <w:szCs w:val="21"/>
        </w:rPr>
        <w:t>Meeting Notes</w:t>
      </w:r>
    </w:p>
    <w:p w14:paraId="3F859558" w14:textId="77777777" w:rsidR="005C1BDD" w:rsidRDefault="00D77BF1" w:rsidP="005C1BDD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2021 </w:t>
      </w:r>
      <w:r w:rsidR="00002769">
        <w:rPr>
          <w:rFonts w:ascii="Arial" w:eastAsia="Times New Roman" w:hAnsi="Arial" w:cs="Arial"/>
          <w:color w:val="000000"/>
          <w:sz w:val="21"/>
          <w:szCs w:val="21"/>
        </w:rPr>
        <w:t xml:space="preserve">Weather Sensitivity </w:t>
      </w:r>
      <w:r w:rsidR="00F978CA">
        <w:rPr>
          <w:rFonts w:ascii="Arial" w:eastAsia="Times New Roman" w:hAnsi="Arial" w:cs="Arial"/>
          <w:color w:val="000000"/>
          <w:sz w:val="21"/>
          <w:szCs w:val="21"/>
        </w:rPr>
        <w:t>Update</w:t>
      </w:r>
    </w:p>
    <w:p w14:paraId="02BF2112" w14:textId="4BDD0BD1" w:rsidR="00F978CA" w:rsidRDefault="0064658E" w:rsidP="005C1BDD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</w:t>
      </w:r>
      <w:r w:rsidR="00F978CA">
        <w:rPr>
          <w:rFonts w:ascii="Arial" w:eastAsia="Times New Roman" w:hAnsi="Arial" w:cs="Arial"/>
          <w:color w:val="000000"/>
          <w:sz w:val="21"/>
          <w:szCs w:val="21"/>
        </w:rPr>
        <w:t xml:space="preserve">tatus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update </w:t>
      </w:r>
      <w:r w:rsidR="00F978CA">
        <w:rPr>
          <w:rFonts w:ascii="Arial" w:eastAsia="Times New Roman" w:hAnsi="Arial" w:cs="Arial"/>
          <w:color w:val="000000"/>
          <w:sz w:val="21"/>
          <w:szCs w:val="21"/>
        </w:rPr>
        <w:t xml:space="preserve">of </w:t>
      </w:r>
      <w:r w:rsidR="00F978CA" w:rsidRPr="00F978CA">
        <w:rPr>
          <w:rFonts w:ascii="Arial" w:eastAsia="Times New Roman" w:hAnsi="Arial" w:cs="Arial"/>
          <w:color w:val="000000"/>
          <w:sz w:val="21"/>
          <w:szCs w:val="21"/>
        </w:rPr>
        <w:t>LPGRR068</w:t>
      </w:r>
      <w:r w:rsidR="00F978C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F978CA" w:rsidRPr="00F978CA">
        <w:rPr>
          <w:rFonts w:ascii="Arial" w:eastAsia="Times New Roman" w:hAnsi="Arial" w:cs="Arial"/>
          <w:color w:val="000000"/>
          <w:sz w:val="21"/>
          <w:szCs w:val="21"/>
        </w:rPr>
        <w:t>Add BUSLRG and BUSLRGDG Profile Types</w:t>
      </w:r>
    </w:p>
    <w:p w14:paraId="78EDE37A" w14:textId="77777777" w:rsidR="00002769" w:rsidRDefault="00002769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2021 Goals/Accomplishments</w:t>
      </w:r>
    </w:p>
    <w:p w14:paraId="593CBB7A" w14:textId="77777777" w:rsidR="00F978CA" w:rsidRDefault="00F978CA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2022 Goals</w:t>
      </w:r>
    </w:p>
    <w:p w14:paraId="1174A20A" w14:textId="77777777" w:rsidR="0064658E" w:rsidRDefault="0064658E" w:rsidP="0064658E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Other Business</w:t>
      </w:r>
    </w:p>
    <w:p w14:paraId="09F1106A" w14:textId="77777777" w:rsidR="00F978CA" w:rsidRDefault="00F978CA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Parking lot items: </w:t>
      </w:r>
    </w:p>
    <w:p w14:paraId="000F64DD" w14:textId="77777777" w:rsidR="00F978CA" w:rsidRDefault="00F978CA" w:rsidP="00F978CA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LPGRR proposal converting Profile Decision Tree from Excel to Word format</w:t>
      </w:r>
    </w:p>
    <w:p w14:paraId="4D1A7760" w14:textId="77777777" w:rsidR="009737AE" w:rsidRDefault="00F86563" w:rsidP="00C213E4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Future </w:t>
      </w:r>
      <w:r w:rsidR="009737AE" w:rsidRPr="009737AE">
        <w:rPr>
          <w:rFonts w:ascii="Arial" w:eastAsia="Times New Roman" w:hAnsi="Arial" w:cs="Arial"/>
          <w:color w:val="000000"/>
          <w:sz w:val="21"/>
          <w:szCs w:val="21"/>
        </w:rPr>
        <w:t>PWG Meeting</w:t>
      </w:r>
      <w:r w:rsidR="00D95737">
        <w:rPr>
          <w:rFonts w:ascii="Arial" w:eastAsia="Times New Roman" w:hAnsi="Arial" w:cs="Arial"/>
          <w:color w:val="000000"/>
          <w:sz w:val="21"/>
          <w:szCs w:val="21"/>
        </w:rPr>
        <w:t>s:</w:t>
      </w:r>
    </w:p>
    <w:p w14:paraId="08ECDFD3" w14:textId="77777777" w:rsidR="0064658E" w:rsidRDefault="0064658E" w:rsidP="005C1BDD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Mar 22, 2022</w:t>
      </w:r>
    </w:p>
    <w:p w14:paraId="2FDBCBCF" w14:textId="0253537C" w:rsidR="00D10389" w:rsidRDefault="00D10389" w:rsidP="005C1BDD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Apr 12, 2022</w:t>
      </w:r>
    </w:p>
    <w:p w14:paraId="51B66781" w14:textId="69F3DFC9" w:rsidR="0064658E" w:rsidRPr="00F86563" w:rsidRDefault="0064658E" w:rsidP="005C1BDD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May 11, 2022</w:t>
      </w:r>
    </w:p>
    <w:sectPr w:rsidR="0064658E" w:rsidRPr="00F8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82C"/>
    <w:multiLevelType w:val="multilevel"/>
    <w:tmpl w:val="EB1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B66B9"/>
    <w:multiLevelType w:val="hybridMultilevel"/>
    <w:tmpl w:val="426A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36A5"/>
    <w:multiLevelType w:val="hybridMultilevel"/>
    <w:tmpl w:val="402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603"/>
    <w:multiLevelType w:val="multilevel"/>
    <w:tmpl w:val="880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5B"/>
    <w:rsid w:val="00002769"/>
    <w:rsid w:val="00026578"/>
    <w:rsid w:val="000B464C"/>
    <w:rsid w:val="0012618A"/>
    <w:rsid w:val="0014503A"/>
    <w:rsid w:val="00152999"/>
    <w:rsid w:val="001622F7"/>
    <w:rsid w:val="001A39B6"/>
    <w:rsid w:val="001D715A"/>
    <w:rsid w:val="00206D83"/>
    <w:rsid w:val="002B648A"/>
    <w:rsid w:val="0030147B"/>
    <w:rsid w:val="00310745"/>
    <w:rsid w:val="003243C4"/>
    <w:rsid w:val="00444F19"/>
    <w:rsid w:val="00462157"/>
    <w:rsid w:val="004923CA"/>
    <w:rsid w:val="00492FD9"/>
    <w:rsid w:val="004F1FC4"/>
    <w:rsid w:val="0050661C"/>
    <w:rsid w:val="0057275A"/>
    <w:rsid w:val="005C1BDD"/>
    <w:rsid w:val="005E3FFD"/>
    <w:rsid w:val="005F0064"/>
    <w:rsid w:val="00631060"/>
    <w:rsid w:val="0064658E"/>
    <w:rsid w:val="006563E2"/>
    <w:rsid w:val="0070644D"/>
    <w:rsid w:val="007279FC"/>
    <w:rsid w:val="007A0D61"/>
    <w:rsid w:val="007B651C"/>
    <w:rsid w:val="007E69DC"/>
    <w:rsid w:val="008167EC"/>
    <w:rsid w:val="00831158"/>
    <w:rsid w:val="00850967"/>
    <w:rsid w:val="008E3CAD"/>
    <w:rsid w:val="00943946"/>
    <w:rsid w:val="00966F86"/>
    <w:rsid w:val="009737AE"/>
    <w:rsid w:val="00A85948"/>
    <w:rsid w:val="00AD1046"/>
    <w:rsid w:val="00AE2E3F"/>
    <w:rsid w:val="00B0295B"/>
    <w:rsid w:val="00B1275B"/>
    <w:rsid w:val="00B42463"/>
    <w:rsid w:val="00B8006D"/>
    <w:rsid w:val="00BD482B"/>
    <w:rsid w:val="00BE072D"/>
    <w:rsid w:val="00BF6AE8"/>
    <w:rsid w:val="00C20F2F"/>
    <w:rsid w:val="00C44B4F"/>
    <w:rsid w:val="00CD3056"/>
    <w:rsid w:val="00D10389"/>
    <w:rsid w:val="00D16651"/>
    <w:rsid w:val="00D2188B"/>
    <w:rsid w:val="00D77BF1"/>
    <w:rsid w:val="00D85418"/>
    <w:rsid w:val="00D95737"/>
    <w:rsid w:val="00E02AD1"/>
    <w:rsid w:val="00E577C3"/>
    <w:rsid w:val="00E704E0"/>
    <w:rsid w:val="00E97A06"/>
    <w:rsid w:val="00ED1FDC"/>
    <w:rsid w:val="00F62597"/>
    <w:rsid w:val="00F86563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A1E9"/>
  <w15:chartTrackingRefBased/>
  <w15:docId w15:val="{4B136CD7-CB61-4969-8CE5-1BEEC88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95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92F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6D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2022-02-23T15:36:00Z</dcterms:created>
  <dcterms:modified xsi:type="dcterms:W3CDTF">2022-02-23T15:36:00Z</dcterms:modified>
</cp:coreProperties>
</file>