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7BC51" w14:textId="77777777" w:rsidR="00F271E3" w:rsidRDefault="00F271E3" w:rsidP="00F271E3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F271E3" w:rsidRPr="00070104" w14:paraId="0FB9F546" w14:textId="77777777" w:rsidTr="0025141C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A053C1" w14:textId="77777777" w:rsidR="00F271E3" w:rsidRDefault="00F271E3" w:rsidP="0025141C">
            <w:pPr>
              <w:rPr>
                <w:sz w:val="2"/>
              </w:rPr>
            </w:pPr>
            <w:bookmarkStart w:id="0" w:name="_e3bb9652_c226_45ec_8ad5_799169382166"/>
            <w:bookmarkStart w:id="1" w:name="_e8a66696_21bc_4550_9de4_45a7928fea22"/>
            <w:bookmarkEnd w:id="0"/>
          </w:p>
        </w:tc>
      </w:tr>
      <w:tr w:rsidR="00F271E3" w:rsidRPr="00070104" w14:paraId="5153A651" w14:textId="77777777" w:rsidTr="0025141C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6C032FF4" w14:textId="77777777" w:rsidR="00F271E3" w:rsidRPr="008B5563" w:rsidRDefault="00F271E3" w:rsidP="0025141C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bookmarkStart w:id="2" w:name="_Hlk3976943"/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F271E3" w:rsidRPr="00070104" w14:paraId="1DB24FDD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12042E0" w14:textId="77777777" w:rsidR="00F271E3" w:rsidRPr="00F047F3" w:rsidRDefault="00F271E3" w:rsidP="0025141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47552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Issues Related to the Disaster Resulting from Hurricane Harvey</w:t>
            </w:r>
          </w:p>
        </w:tc>
      </w:tr>
      <w:tr w:rsidR="00F271E3" w:rsidRPr="00070104" w14:paraId="2E44BD38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CAE8582" w14:textId="77777777" w:rsidR="00F271E3" w:rsidRPr="00F047F3" w:rsidRDefault="00F271E3" w:rsidP="0025141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48023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to Address the Use of Non-Traditional Technologies in Electric Delivery Service</w:t>
            </w:r>
          </w:p>
        </w:tc>
      </w:tr>
      <w:tr w:rsidR="00F271E3" w:rsidRPr="00070104" w14:paraId="2F024D70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E1BE3E3" w14:textId="77777777" w:rsidR="00F271E3" w:rsidRPr="00F047F3" w:rsidRDefault="00F271E3" w:rsidP="0025141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48075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Designation of Electric Providers of Last Resort For 2019-2020 Pursuant To 16 Tex. Admin. Code 25.43 and Submission of LSP EFLs</w:t>
            </w:r>
          </w:p>
        </w:tc>
      </w:tr>
      <w:tr w:rsidR="00F271E3" w:rsidRPr="00070104" w14:paraId="67F4AE98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6619097" w14:textId="77777777" w:rsidR="00F271E3" w:rsidRPr="00F047F3" w:rsidRDefault="00F271E3" w:rsidP="0025141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F271E3" w:rsidRPr="00070104" w14:paraId="5A55FFA2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0DAF0D6" w14:textId="77777777" w:rsidR="00F271E3" w:rsidRPr="00F047F3" w:rsidRDefault="00F271E3" w:rsidP="0025141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49052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Project to evaluate the Power to Choose website and methodology of the Scorecard.  </w:t>
            </w:r>
          </w:p>
        </w:tc>
      </w:tr>
      <w:tr w:rsidR="00F271E3" w:rsidRPr="00070104" w14:paraId="265FECA6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03CC50A" w14:textId="77777777" w:rsidR="00F271E3" w:rsidRPr="001A4090" w:rsidRDefault="00F271E3" w:rsidP="0025141C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F271E3" w:rsidRPr="00070104" w14:paraId="127FF9B6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90651E1" w14:textId="77777777" w:rsidR="00F271E3" w:rsidRPr="00F047F3" w:rsidRDefault="00F271E3" w:rsidP="0025141C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49301</w:t>
            </w:r>
            <w:r>
              <w:rPr>
                <w:rFonts w:cstheme="minorHAnsi"/>
                <w:bCs/>
                <w:sz w:val="22"/>
                <w:szCs w:val="22"/>
              </w:rPr>
              <w:t xml:space="preserve">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Petition of Oncor Electric Delivery Company LLC, CenterPoint Energy Houston Electric, LLC, and Texas-New Mexico Power Company for Waiver of the Performance Measures Reporting Requirements of 16 TAC § 25.88</w:t>
            </w:r>
          </w:p>
        </w:tc>
      </w:tr>
      <w:tr w:rsidR="00F271E3" w:rsidRPr="00070104" w14:paraId="2FD1D02F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29B6DD8" w14:textId="77777777" w:rsidR="00F271E3" w:rsidRPr="001A4090" w:rsidRDefault="00F271E3" w:rsidP="0025141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49338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on Electric Utility Service Quality</w:t>
            </w:r>
          </w:p>
        </w:tc>
      </w:tr>
      <w:tr w:rsidR="00F271E3" w:rsidRPr="00070104" w14:paraId="07EA028C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F2C7750" w14:textId="77777777" w:rsidR="00F271E3" w:rsidRPr="00F047F3" w:rsidRDefault="00F271E3" w:rsidP="0025141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F271E3" w:rsidRPr="00070104" w14:paraId="6BCA5AA8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770571A" w14:textId="77777777" w:rsidR="00F271E3" w:rsidRPr="00F047F3" w:rsidRDefault="00F271E3" w:rsidP="0025141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49852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Review of Summer 2019 ERCOT Market Performance</w:t>
            </w:r>
          </w:p>
        </w:tc>
      </w:tr>
      <w:tr w:rsidR="00F271E3" w:rsidRPr="00070104" w14:paraId="4D3466B8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D04D38B" w14:textId="77777777" w:rsidR="00F271E3" w:rsidRPr="00222423" w:rsidRDefault="00F271E3" w:rsidP="0025141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F271E3" w:rsidRPr="00070104" w14:paraId="5FE60208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E5577E8" w14:textId="77777777" w:rsidR="00F271E3" w:rsidRPr="00222423" w:rsidRDefault="00F271E3" w:rsidP="0025141C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F271E3" w:rsidRPr="00070104" w14:paraId="1DE9A164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5E8C566" w14:textId="77777777" w:rsidR="00F271E3" w:rsidRPr="00A87081" w:rsidRDefault="00F271E3" w:rsidP="0025141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87081">
              <w:rPr>
                <w:rFonts w:cstheme="minorHAnsi"/>
                <w:b/>
                <w:bCs/>
                <w:sz w:val="22"/>
                <w:szCs w:val="22"/>
              </w:rPr>
              <w:t xml:space="preserve">50776 – </w:t>
            </w:r>
            <w:r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F271E3" w:rsidRPr="00070104" w14:paraId="270DB1AF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6E129CF" w14:textId="77777777" w:rsidR="00F271E3" w:rsidRPr="00892055" w:rsidRDefault="00F271E3" w:rsidP="002514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92055">
              <w:rPr>
                <w:b/>
                <w:bCs/>
                <w:i/>
                <w:iCs/>
                <w:color w:val="C00000"/>
                <w:sz w:val="22"/>
                <w:szCs w:val="22"/>
              </w:rPr>
              <w:t>Projects Open Due to February 2021 Winter Weather Event</w:t>
            </w:r>
          </w:p>
        </w:tc>
      </w:tr>
      <w:tr w:rsidR="00F271E3" w:rsidRPr="00070104" w14:paraId="15718384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36644FD" w14:textId="77777777" w:rsidR="00F271E3" w:rsidRPr="00892055" w:rsidRDefault="00F271E3" w:rsidP="0025141C">
            <w:pPr>
              <w:rPr>
                <w:rFonts w:cstheme="minorHAnsi"/>
                <w:b/>
                <w:bCs/>
                <w:color w:val="C00000"/>
                <w:sz w:val="22"/>
                <w:szCs w:val="22"/>
              </w:rPr>
            </w:pPr>
            <w:r w:rsidRPr="00892055">
              <w:rPr>
                <w:b/>
                <w:bCs/>
                <w:color w:val="C00000"/>
                <w:sz w:val="22"/>
                <w:szCs w:val="22"/>
              </w:rPr>
              <w:t>51825</w:t>
            </w:r>
            <w:r w:rsidRPr="00892055">
              <w:rPr>
                <w:color w:val="C00000"/>
                <w:sz w:val="22"/>
                <w:szCs w:val="22"/>
              </w:rPr>
              <w:t>: Investigation Regarding the February 2021 Winter Weather Event</w:t>
            </w:r>
          </w:p>
        </w:tc>
      </w:tr>
      <w:tr w:rsidR="00F271E3" w:rsidRPr="00070104" w14:paraId="2AC34376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ECF1E1E" w14:textId="77777777" w:rsidR="00F271E3" w:rsidRPr="00892055" w:rsidRDefault="00F271E3" w:rsidP="0025141C">
            <w:pPr>
              <w:rPr>
                <w:rFonts w:cstheme="minorHAnsi"/>
                <w:b/>
                <w:bCs/>
                <w:color w:val="C00000"/>
                <w:sz w:val="22"/>
                <w:szCs w:val="22"/>
              </w:rPr>
            </w:pPr>
            <w:r w:rsidRPr="00892055">
              <w:rPr>
                <w:b/>
                <w:bCs/>
                <w:color w:val="C00000"/>
                <w:sz w:val="22"/>
                <w:szCs w:val="22"/>
              </w:rPr>
              <w:t>51830</w:t>
            </w:r>
            <w:r w:rsidRPr="00892055">
              <w:rPr>
                <w:color w:val="C00000"/>
                <w:sz w:val="22"/>
                <w:szCs w:val="22"/>
              </w:rPr>
              <w:t xml:space="preserve">: Review of Wholesale - Indexed Products for Compliance with Customer Protection Rules for Retail Electric Service </w:t>
            </w:r>
          </w:p>
        </w:tc>
      </w:tr>
      <w:tr w:rsidR="00F271E3" w:rsidRPr="00070104" w14:paraId="31C96762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FFFC230" w14:textId="77777777" w:rsidR="00F271E3" w:rsidRPr="00892055" w:rsidRDefault="00F271E3" w:rsidP="0025141C">
            <w:pPr>
              <w:rPr>
                <w:rFonts w:cstheme="minorHAnsi"/>
                <w:b/>
                <w:bCs/>
                <w:color w:val="C00000"/>
                <w:sz w:val="22"/>
                <w:szCs w:val="22"/>
              </w:rPr>
            </w:pPr>
            <w:r w:rsidRPr="00892055">
              <w:rPr>
                <w:b/>
                <w:bCs/>
                <w:color w:val="C00000"/>
                <w:sz w:val="22"/>
                <w:szCs w:val="22"/>
              </w:rPr>
              <w:t>51839</w:t>
            </w:r>
            <w:r w:rsidRPr="00892055">
              <w:rPr>
                <w:color w:val="C00000"/>
                <w:sz w:val="22"/>
                <w:szCs w:val="22"/>
              </w:rPr>
              <w:t xml:space="preserve">: Electric - Gas Coordination </w:t>
            </w:r>
          </w:p>
        </w:tc>
      </w:tr>
      <w:tr w:rsidR="00F271E3" w:rsidRPr="00070104" w14:paraId="27AD923F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68FDA12" w14:textId="77777777" w:rsidR="00F271E3" w:rsidRPr="00892055" w:rsidRDefault="00F271E3" w:rsidP="0025141C">
            <w:pPr>
              <w:rPr>
                <w:rFonts w:cstheme="minorHAnsi"/>
                <w:b/>
                <w:bCs/>
                <w:color w:val="C00000"/>
                <w:sz w:val="22"/>
                <w:szCs w:val="22"/>
              </w:rPr>
            </w:pPr>
            <w:r w:rsidRPr="00892055">
              <w:rPr>
                <w:b/>
                <w:bCs/>
                <w:color w:val="C00000"/>
                <w:sz w:val="22"/>
                <w:szCs w:val="22"/>
              </w:rPr>
              <w:t>51840</w:t>
            </w:r>
            <w:r w:rsidRPr="00892055">
              <w:rPr>
                <w:color w:val="C00000"/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F271E3" w:rsidRPr="00070104" w14:paraId="7A2A026E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8D04D15" w14:textId="77777777" w:rsidR="00F271E3" w:rsidRPr="00892055" w:rsidRDefault="00F271E3" w:rsidP="0025141C">
            <w:pPr>
              <w:rPr>
                <w:rFonts w:cstheme="minorHAnsi"/>
                <w:b/>
                <w:bCs/>
                <w:color w:val="C00000"/>
                <w:sz w:val="22"/>
                <w:szCs w:val="22"/>
              </w:rPr>
            </w:pPr>
            <w:r w:rsidRPr="00892055">
              <w:rPr>
                <w:b/>
                <w:bCs/>
                <w:color w:val="C00000"/>
                <w:sz w:val="22"/>
                <w:szCs w:val="22"/>
              </w:rPr>
              <w:t>51841</w:t>
            </w:r>
            <w:r w:rsidRPr="00892055">
              <w:rPr>
                <w:color w:val="C00000"/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F271E3" w:rsidRPr="00070104" w14:paraId="41563EA0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8AC3411" w14:textId="77777777" w:rsidR="00F271E3" w:rsidRPr="00892055" w:rsidRDefault="00F271E3" w:rsidP="0025141C">
            <w:pPr>
              <w:rPr>
                <w:rFonts w:cstheme="minorHAnsi"/>
                <w:b/>
                <w:bCs/>
                <w:color w:val="C00000"/>
                <w:sz w:val="22"/>
                <w:szCs w:val="22"/>
              </w:rPr>
            </w:pPr>
            <w:r w:rsidRPr="00892055">
              <w:rPr>
                <w:b/>
                <w:bCs/>
                <w:color w:val="C00000"/>
                <w:sz w:val="22"/>
                <w:szCs w:val="22"/>
              </w:rPr>
              <w:t>51871</w:t>
            </w:r>
            <w:r w:rsidRPr="00892055">
              <w:rPr>
                <w:color w:val="C00000"/>
                <w:sz w:val="22"/>
                <w:szCs w:val="22"/>
              </w:rPr>
              <w:t xml:space="preserve">: Review of the ERCOT Scarcity Pricing Mechanism </w:t>
            </w:r>
          </w:p>
        </w:tc>
      </w:tr>
      <w:tr w:rsidR="00F271E3" w:rsidRPr="00070104" w14:paraId="2A66BEA3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4AD60C9" w14:textId="77777777" w:rsidR="00F271E3" w:rsidRPr="00892055" w:rsidRDefault="00F271E3" w:rsidP="0025141C">
            <w:pPr>
              <w:rPr>
                <w:rFonts w:cstheme="minorHAnsi"/>
                <w:b/>
                <w:bCs/>
                <w:color w:val="C00000"/>
                <w:sz w:val="22"/>
                <w:szCs w:val="22"/>
              </w:rPr>
            </w:pPr>
            <w:r w:rsidRPr="00892055">
              <w:rPr>
                <w:b/>
                <w:bCs/>
                <w:color w:val="C00000"/>
                <w:sz w:val="22"/>
                <w:szCs w:val="22"/>
              </w:rPr>
              <w:t>51888</w:t>
            </w:r>
            <w:r w:rsidRPr="00892055">
              <w:rPr>
                <w:color w:val="C00000"/>
                <w:sz w:val="22"/>
                <w:szCs w:val="22"/>
              </w:rPr>
              <w:t>: Review of Critical Load Standards and Processes</w:t>
            </w:r>
          </w:p>
        </w:tc>
      </w:tr>
      <w:tr w:rsidR="00F271E3" w:rsidRPr="00070104" w14:paraId="628E77E0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2AC2EDC" w14:textId="77777777" w:rsidR="00F271E3" w:rsidRPr="00892055" w:rsidRDefault="00F271E3" w:rsidP="0025141C">
            <w:pPr>
              <w:rPr>
                <w:rFonts w:cstheme="minorHAnsi"/>
                <w:b/>
                <w:bCs/>
                <w:color w:val="C00000"/>
                <w:sz w:val="22"/>
                <w:szCs w:val="22"/>
              </w:rPr>
            </w:pPr>
            <w:r w:rsidRPr="00892055">
              <w:rPr>
                <w:b/>
                <w:bCs/>
                <w:color w:val="C00000"/>
                <w:sz w:val="22"/>
                <w:szCs w:val="22"/>
              </w:rPr>
              <w:t>51889</w:t>
            </w:r>
            <w:r w:rsidRPr="00892055">
              <w:rPr>
                <w:color w:val="C00000"/>
                <w:sz w:val="22"/>
                <w:szCs w:val="22"/>
              </w:rPr>
              <w:t>: Review of Communications for the Electric Market</w:t>
            </w:r>
          </w:p>
        </w:tc>
      </w:tr>
      <w:tr w:rsidR="00F271E3" w:rsidRPr="00070104" w14:paraId="39256B29" w14:textId="77777777" w:rsidTr="0025141C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E99B0EF" w14:textId="77777777" w:rsidR="00F271E3" w:rsidRPr="00F047F3" w:rsidRDefault="00F271E3" w:rsidP="0025141C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F271E3" w:rsidRPr="00070104" w14:paraId="13FE3FAC" w14:textId="77777777" w:rsidTr="0025141C">
        <w:tc>
          <w:tcPr>
            <w:tcW w:w="9900" w:type="dxa"/>
            <w:shd w:val="clear" w:color="auto" w:fill="FFFFFF" w:themeFill="background1"/>
          </w:tcPr>
          <w:p w14:paraId="6B8CCF6B" w14:textId="77777777" w:rsidR="00F271E3" w:rsidRPr="00F047F3" w:rsidRDefault="00F271E3" w:rsidP="0025141C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36141</w:t>
            </w:r>
            <w:r w:rsidRPr="00F047F3">
              <w:rPr>
                <w:rFonts w:cstheme="minorHAnsi"/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F047F3">
              <w:rPr>
                <w:rFonts w:cstheme="minorHAnsi"/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F271E3" w:rsidRPr="00070104" w14:paraId="192F796B" w14:textId="77777777" w:rsidTr="0025141C">
        <w:tc>
          <w:tcPr>
            <w:tcW w:w="9900" w:type="dxa"/>
            <w:shd w:val="clear" w:color="auto" w:fill="FFFFFF" w:themeFill="background1"/>
          </w:tcPr>
          <w:p w14:paraId="1BDD7072" w14:textId="77777777" w:rsidR="00F271E3" w:rsidRPr="00F047F3" w:rsidRDefault="00F271E3" w:rsidP="0025141C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§25.126(i)(1).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F271E3" w:rsidRPr="00070104" w14:paraId="5263B120" w14:textId="77777777" w:rsidTr="0025141C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4D51B398" w14:textId="77777777" w:rsidR="00F271E3" w:rsidRPr="00F047F3" w:rsidRDefault="00F271E3" w:rsidP="0025141C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F271E3" w:rsidRPr="00070104" w14:paraId="669FA06B" w14:textId="77777777" w:rsidTr="0025141C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558EE979" w14:textId="77777777" w:rsidR="00F271E3" w:rsidRPr="001F5E5D" w:rsidRDefault="00F271E3" w:rsidP="0025141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F271E3" w:rsidRPr="00070104" w14:paraId="0FB45798" w14:textId="77777777" w:rsidTr="0025141C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14DA246E" w14:textId="77777777" w:rsidR="00F271E3" w:rsidRPr="001F5E5D" w:rsidRDefault="00F271E3" w:rsidP="0025141C">
            <w:pPr>
              <w:rPr>
                <w:rFonts w:cstheme="minorHAnsi"/>
                <w:bCs/>
                <w:sz w:val="22"/>
                <w:szCs w:val="22"/>
              </w:rPr>
            </w:pPr>
            <w:r w:rsidRPr="001F5E5D">
              <w:rPr>
                <w:rFonts w:cstheme="minorHAnsi"/>
                <w:b/>
                <w:bCs/>
                <w:sz w:val="22"/>
                <w:szCs w:val="22"/>
              </w:rPr>
              <w:t xml:space="preserve">50298 – </w:t>
            </w:r>
            <w:r>
              <w:rPr>
                <w:rFonts w:cstheme="minorHAnsi"/>
                <w:bCs/>
                <w:sz w:val="22"/>
                <w:szCs w:val="22"/>
              </w:rPr>
              <w:t>Retail Electric Provider Annual Reports for 2019 and Semi-Annual Reports for 2020</w:t>
            </w:r>
          </w:p>
        </w:tc>
      </w:tr>
      <w:tr w:rsidR="00F271E3" w:rsidRPr="00070104" w14:paraId="20B47467" w14:textId="77777777" w:rsidTr="0025141C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14912E93" w14:textId="77777777" w:rsidR="00F271E3" w:rsidRPr="001F5E5D" w:rsidRDefault="00F271E3" w:rsidP="0025141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50703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Reports on the Covid-19 Electricity Relief Program</w:t>
            </w:r>
          </w:p>
        </w:tc>
      </w:tr>
      <w:bookmarkEnd w:id="1"/>
      <w:bookmarkEnd w:id="2"/>
    </w:tbl>
    <w:p w14:paraId="29F72176" w14:textId="77777777" w:rsidR="00F26DB1" w:rsidRDefault="00F271E3" w:rsidP="00F271E3"/>
    <w:sectPr w:rsidR="00F26DB1" w:rsidSect="00892055">
      <w:headerReference w:type="default" r:id="rId4"/>
      <w:pgSz w:w="12240" w:h="15840"/>
      <w:pgMar w:top="990" w:right="1440" w:bottom="180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3BB66" w14:textId="77777777" w:rsidR="00BC6353" w:rsidRPr="00D24BF2" w:rsidRDefault="00F271E3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    </w:t>
    </w:r>
    <w:r>
      <w:rPr>
        <w:sz w:val="16"/>
        <w:szCs w:val="16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E3"/>
    <w:rsid w:val="00A677EF"/>
    <w:rsid w:val="00F06E33"/>
    <w:rsid w:val="00F2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EF7E"/>
  <w15:chartTrackingRefBased/>
  <w15:docId w15:val="{E898A337-1F85-4644-A6AD-68BECAA2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7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71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Kathy D</dc:creator>
  <cp:keywords/>
  <dc:description/>
  <cp:lastModifiedBy>Scott, Kathy D</cp:lastModifiedBy>
  <cp:revision>1</cp:revision>
  <dcterms:created xsi:type="dcterms:W3CDTF">2021-04-14T03:03:00Z</dcterms:created>
  <dcterms:modified xsi:type="dcterms:W3CDTF">2021-04-14T03:04:00Z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c3a1a-de19-428b-b395-6d250d7743fb_Enabled">
    <vt:lpwstr>true</vt:lpwstr>
  </property>
  <property fmtid="{D5CDD505-2E9C-101B-9397-08002B2CF9AE}" pid="3" name="MSIP_Label_e3ac3a1a-de19-428b-b395-6d250d7743fb_SetDate">
    <vt:lpwstr>2021-04-14T03:03:27Z</vt:lpwstr>
  </property>
  <property fmtid="{D5CDD505-2E9C-101B-9397-08002B2CF9AE}" pid="4" name="MSIP_Label_e3ac3a1a-de19-428b-b395-6d250d7743fb_Method">
    <vt:lpwstr>Standard</vt:lpwstr>
  </property>
  <property fmtid="{D5CDD505-2E9C-101B-9397-08002B2CF9AE}" pid="5" name="MSIP_Label_e3ac3a1a-de19-428b-b395-6d250d7743fb_Name">
    <vt:lpwstr>Internal Use Only</vt:lpwstr>
  </property>
  <property fmtid="{D5CDD505-2E9C-101B-9397-08002B2CF9AE}" pid="6" name="MSIP_Label_e3ac3a1a-de19-428b-b395-6d250d7743fb_SiteId">
    <vt:lpwstr>88cc5fd7-fd78-44b6-ad75-b6915088974f</vt:lpwstr>
  </property>
  <property fmtid="{D5CDD505-2E9C-101B-9397-08002B2CF9AE}" pid="7" name="MSIP_Label_e3ac3a1a-de19-428b-b395-6d250d7743fb_ActionId">
    <vt:lpwstr>f11ad377-faff-4e04-a6c9-3413afd8e95c</vt:lpwstr>
  </property>
  <property fmtid="{D5CDD505-2E9C-101B-9397-08002B2CF9AE}" pid="8" name="MSIP_Label_e3ac3a1a-de19-428b-b395-6d250d7743fb_ContentBits">
    <vt:lpwstr>0</vt:lpwstr>
  </property>
</Properties>
</file>