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00367CC4" w:rsidR="00CB4862" w:rsidRDefault="00D318CC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63797A77" w14:textId="78D7F32E" w:rsidR="00EC5F6D" w:rsidRPr="00851BFD" w:rsidRDefault="00C76F50" w:rsidP="00EC5F6D">
      <w:pPr>
        <w:tabs>
          <w:tab w:val="left" w:pos="7440"/>
        </w:tabs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WebEx</w:t>
      </w:r>
      <w:r w:rsidR="00D318CC">
        <w:rPr>
          <w:i/>
          <w:sz w:val="22"/>
          <w:szCs w:val="22"/>
        </w:rPr>
        <w:t xml:space="preserve"> Info Session</w:t>
      </w:r>
    </w:p>
    <w:p w14:paraId="316C5450" w14:textId="56205EF5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0E48F1">
        <w:rPr>
          <w:b/>
          <w:color w:val="000000"/>
          <w:sz w:val="22"/>
          <w:szCs w:val="22"/>
        </w:rPr>
        <w:t>June 14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9A5352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23916EA4" w:rsidR="004E6E22" w:rsidRPr="00B50B23" w:rsidRDefault="00063530" w:rsidP="000100A0">
      <w:r>
        <w:rPr>
          <w:sz w:val="22"/>
          <w:szCs w:val="22"/>
        </w:rPr>
        <w:t xml:space="preserve">Meeting Number: </w:t>
      </w:r>
      <w:r w:rsidR="00B17399">
        <w:t>627 215 229</w:t>
      </w:r>
      <w:bookmarkStart w:id="0" w:name="_GoBack"/>
      <w:bookmarkEnd w:id="0"/>
    </w:p>
    <w:p w14:paraId="53EE74CE" w14:textId="7F66EBB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7BC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31C37A92" w:rsidR="004E6E22" w:rsidRPr="00EE7B91" w:rsidRDefault="002C481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0A876230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16D39BA7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  <w:r w:rsidR="000E48F1">
              <w:rPr>
                <w:sz w:val="22"/>
                <w:szCs w:val="22"/>
              </w:rPr>
              <w:t xml:space="preserve"> &amp; Roll Call</w:t>
            </w:r>
          </w:p>
        </w:tc>
        <w:tc>
          <w:tcPr>
            <w:tcW w:w="2250" w:type="dxa"/>
          </w:tcPr>
          <w:p w14:paraId="09DBFDFB" w14:textId="3E33136D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57AB45B9" w14:textId="563D3D55" w:rsidR="004E6E22" w:rsidRPr="001708EE" w:rsidRDefault="00DE1C41" w:rsidP="002C4812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9:35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392A1CBA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56FF8191" w:rsidR="004E6E22" w:rsidRPr="00F85147" w:rsidRDefault="00F85147" w:rsidP="000100A0">
            <w:pPr>
              <w:rPr>
                <w:sz w:val="22"/>
                <w:szCs w:val="22"/>
              </w:rPr>
            </w:pPr>
            <w:r w:rsidRPr="00F85147">
              <w:rPr>
                <w:sz w:val="22"/>
                <w:szCs w:val="22"/>
              </w:rPr>
              <w:t>Review</w:t>
            </w:r>
            <w:r w:rsidR="004E6E22" w:rsidRPr="00F85147">
              <w:rPr>
                <w:sz w:val="22"/>
                <w:szCs w:val="22"/>
              </w:rPr>
              <w:t xml:space="preserve"> of </w:t>
            </w:r>
            <w:r w:rsidR="000D4F94" w:rsidRPr="00F85147">
              <w:rPr>
                <w:sz w:val="22"/>
                <w:szCs w:val="22"/>
              </w:rPr>
              <w:t>COP</w:t>
            </w:r>
            <w:r w:rsidR="009B6D47" w:rsidRPr="00F85147">
              <w:rPr>
                <w:sz w:val="22"/>
                <w:szCs w:val="22"/>
              </w:rPr>
              <w:t>S</w:t>
            </w:r>
            <w:r w:rsidRPr="00F85147">
              <w:rPr>
                <w:sz w:val="22"/>
                <w:szCs w:val="22"/>
              </w:rPr>
              <w:t xml:space="preserve"> Meeting Minutes</w:t>
            </w:r>
          </w:p>
          <w:p w14:paraId="67668666" w14:textId="118A3834" w:rsidR="00F64FE4" w:rsidRPr="003C12D0" w:rsidRDefault="000E48F1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10, 2017</w:t>
            </w:r>
          </w:p>
        </w:tc>
        <w:tc>
          <w:tcPr>
            <w:tcW w:w="2250" w:type="dxa"/>
          </w:tcPr>
          <w:p w14:paraId="633ED29E" w14:textId="0214B564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C22CFE3" w14:textId="3128CCB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224B63" w:rsidRPr="00EE7B91" w14:paraId="2B429CB2" w14:textId="77777777" w:rsidTr="0051411E">
        <w:trPr>
          <w:trHeight w:val="378"/>
        </w:trPr>
        <w:tc>
          <w:tcPr>
            <w:tcW w:w="522" w:type="dxa"/>
            <w:gridSpan w:val="2"/>
          </w:tcPr>
          <w:p w14:paraId="1860EFBD" w14:textId="35822864" w:rsidR="00224B63" w:rsidRDefault="00224B63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300" w:type="dxa"/>
            <w:gridSpan w:val="2"/>
          </w:tcPr>
          <w:p w14:paraId="59D9EF17" w14:textId="5D5441FE" w:rsidR="00224B63" w:rsidRDefault="00224B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250" w:type="dxa"/>
          </w:tcPr>
          <w:p w14:paraId="18B61F7F" w14:textId="047499EC" w:rsidR="00224B63" w:rsidRDefault="00224B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DE31252" w14:textId="0841B4C0" w:rsidR="00224B63" w:rsidRDefault="00224B63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 a.m.</w:t>
            </w:r>
          </w:p>
        </w:tc>
      </w:tr>
      <w:tr w:rsidR="005A4C64" w:rsidRPr="00EE7B91" w14:paraId="3B206CB1" w14:textId="77777777" w:rsidTr="000E48F1">
        <w:trPr>
          <w:trHeight w:val="270"/>
        </w:trPr>
        <w:tc>
          <w:tcPr>
            <w:tcW w:w="522" w:type="dxa"/>
            <w:gridSpan w:val="2"/>
          </w:tcPr>
          <w:p w14:paraId="47362F3B" w14:textId="750742FF" w:rsidR="005A4C64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F2C">
              <w:rPr>
                <w:sz w:val="22"/>
                <w:szCs w:val="22"/>
              </w:rPr>
              <w:t>5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0419DDCB" w:rsidR="005A4C64" w:rsidRPr="001708EE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DD7F2C">
              <w:rPr>
                <w:sz w:val="22"/>
                <w:szCs w:val="22"/>
              </w:rPr>
              <w:t>0</w:t>
            </w:r>
            <w:r w:rsidR="00F44A02">
              <w:rPr>
                <w:sz w:val="22"/>
                <w:szCs w:val="22"/>
              </w:rPr>
              <w:t>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2E4FDE">
        <w:trPr>
          <w:trHeight w:val="270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67E651D8" w:rsidR="00403874" w:rsidRP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110763B6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2E4FDE" w:rsidRPr="00EE7B91" w14:paraId="5A7D8417" w14:textId="77777777" w:rsidTr="002E4FDE">
        <w:trPr>
          <w:trHeight w:val="270"/>
        </w:trPr>
        <w:tc>
          <w:tcPr>
            <w:tcW w:w="522" w:type="dxa"/>
            <w:gridSpan w:val="2"/>
          </w:tcPr>
          <w:p w14:paraId="04EB0587" w14:textId="77777777" w:rsidR="002E4FDE" w:rsidRDefault="002E4FDE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73FD253" w14:textId="0EF1366A" w:rsidR="002E4FDE" w:rsidRDefault="002E4FDE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UFE Report/Analysis</w:t>
            </w:r>
          </w:p>
        </w:tc>
        <w:tc>
          <w:tcPr>
            <w:tcW w:w="2250" w:type="dxa"/>
          </w:tcPr>
          <w:p w14:paraId="7674A286" w14:textId="56C12D9D" w:rsidR="002E4FDE" w:rsidRDefault="002E4FD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Roberts</w:t>
            </w:r>
          </w:p>
        </w:tc>
        <w:tc>
          <w:tcPr>
            <w:tcW w:w="1260" w:type="dxa"/>
            <w:gridSpan w:val="2"/>
          </w:tcPr>
          <w:p w14:paraId="738BEFDA" w14:textId="77777777" w:rsidR="002E4FDE" w:rsidRPr="001708EE" w:rsidRDefault="002E4FDE" w:rsidP="000100A0">
            <w:pPr>
              <w:rPr>
                <w:sz w:val="22"/>
                <w:szCs w:val="22"/>
              </w:rPr>
            </w:pPr>
          </w:p>
        </w:tc>
      </w:tr>
      <w:tr w:rsidR="002E4FDE" w:rsidRPr="00EE7B91" w14:paraId="2E2B7250" w14:textId="77777777" w:rsidTr="000E48F1">
        <w:trPr>
          <w:trHeight w:val="351"/>
        </w:trPr>
        <w:tc>
          <w:tcPr>
            <w:tcW w:w="522" w:type="dxa"/>
            <w:gridSpan w:val="2"/>
          </w:tcPr>
          <w:p w14:paraId="57B9EE41" w14:textId="77777777" w:rsidR="002E4FDE" w:rsidRDefault="002E4FDE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2F60EBB" w14:textId="53CD43AD" w:rsidR="002E4FDE" w:rsidRDefault="002E4FDE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 Settlements Update</w:t>
            </w:r>
          </w:p>
        </w:tc>
        <w:tc>
          <w:tcPr>
            <w:tcW w:w="2250" w:type="dxa"/>
          </w:tcPr>
          <w:p w14:paraId="049FCA9E" w14:textId="4DB620AC" w:rsidR="002E4FDE" w:rsidRDefault="002E4FD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Rosel</w:t>
            </w:r>
          </w:p>
        </w:tc>
        <w:tc>
          <w:tcPr>
            <w:tcW w:w="1260" w:type="dxa"/>
            <w:gridSpan w:val="2"/>
          </w:tcPr>
          <w:p w14:paraId="012CC919" w14:textId="77777777" w:rsidR="002E4FDE" w:rsidRPr="001708EE" w:rsidRDefault="002E4FDE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51411E">
        <w:trPr>
          <w:trHeight w:val="621"/>
        </w:trPr>
        <w:tc>
          <w:tcPr>
            <w:tcW w:w="522" w:type="dxa"/>
            <w:gridSpan w:val="2"/>
          </w:tcPr>
          <w:p w14:paraId="759FD219" w14:textId="1191ECCB" w:rsidR="003C12D0" w:rsidRPr="00AA4DF8" w:rsidRDefault="00DD7F2C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3472D5CA" w14:textId="77777777" w:rsidR="008B39A3" w:rsidRDefault="008B39A3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COPS</w:t>
            </w:r>
          </w:p>
          <w:p w14:paraId="0F4BFE46" w14:textId="348087A4" w:rsidR="003C12D0" w:rsidRPr="008B39A3" w:rsidRDefault="008B39A3" w:rsidP="008B39A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RRs currently tabled at COPS</w:t>
            </w:r>
          </w:p>
        </w:tc>
        <w:tc>
          <w:tcPr>
            <w:tcW w:w="2250" w:type="dxa"/>
          </w:tcPr>
          <w:p w14:paraId="71667A33" w14:textId="7AE4EAF0" w:rsidR="003C12D0" w:rsidRPr="00EE7B91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36AEE44" w14:textId="27689F2B" w:rsidR="003C12D0" w:rsidRPr="001708EE" w:rsidRDefault="003C12D0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51411E">
        <w:trPr>
          <w:trHeight w:val="630"/>
        </w:trPr>
        <w:tc>
          <w:tcPr>
            <w:tcW w:w="522" w:type="dxa"/>
            <w:gridSpan w:val="2"/>
          </w:tcPr>
          <w:p w14:paraId="5E33C2C9" w14:textId="79E319FD" w:rsidR="00FA67BF" w:rsidRDefault="00DD7F2C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3CA735C4" w14:textId="77777777" w:rsidR="008B39A3" w:rsidRDefault="008B39A3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02C47A6E" w14:textId="01E60C37" w:rsidR="009E7E19" w:rsidRPr="008B39A3" w:rsidRDefault="008B39A3" w:rsidP="008B39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Referrals from May 11, 2017 PRS Meeting</w:t>
            </w:r>
          </w:p>
        </w:tc>
        <w:tc>
          <w:tcPr>
            <w:tcW w:w="2250" w:type="dxa"/>
          </w:tcPr>
          <w:p w14:paraId="46998688" w14:textId="50E2CC9A" w:rsidR="00FA67BF" w:rsidRPr="00316B7A" w:rsidRDefault="00FA67BF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ACAEE92" w14:textId="2F9DB984" w:rsidR="00FA67BF" w:rsidRPr="001708EE" w:rsidRDefault="00FA67BF" w:rsidP="00C66E1E">
            <w:pPr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tr w:rsidR="009E7E19" w:rsidRPr="00DF35F5" w14:paraId="6F613B89" w14:textId="77777777" w:rsidTr="000E48F1">
        <w:trPr>
          <w:trHeight w:val="648"/>
        </w:trPr>
        <w:tc>
          <w:tcPr>
            <w:tcW w:w="522" w:type="dxa"/>
            <w:gridSpan w:val="2"/>
          </w:tcPr>
          <w:p w14:paraId="592A1FDD" w14:textId="0FCAA4CE" w:rsidR="009E7E19" w:rsidRDefault="00DD7F2C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9E7E1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903B914" w14:textId="77777777" w:rsidR="008B39A3" w:rsidRDefault="008B39A3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COPS</w:t>
            </w:r>
          </w:p>
          <w:p w14:paraId="40153E32" w14:textId="3EE002A4" w:rsidR="009E7E19" w:rsidRPr="008B39A3" w:rsidRDefault="008B39A3" w:rsidP="008B39A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9A3">
              <w:rPr>
                <w:sz w:val="22"/>
                <w:szCs w:val="22"/>
              </w:rPr>
              <w:t>NPRR819, Resettlement Clean-Ups</w:t>
            </w:r>
          </w:p>
        </w:tc>
        <w:tc>
          <w:tcPr>
            <w:tcW w:w="2250" w:type="dxa"/>
          </w:tcPr>
          <w:p w14:paraId="09FFE700" w14:textId="27D00D02" w:rsidR="009E7E19" w:rsidRDefault="008B39A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394D8E84" w14:textId="738FD021" w:rsidR="009E7E19" w:rsidRPr="001708EE" w:rsidRDefault="008B39A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 a.m.</w:t>
            </w:r>
          </w:p>
        </w:tc>
      </w:tr>
      <w:tr w:rsidR="00315EED" w:rsidRPr="00DF35F5" w14:paraId="318046AB" w14:textId="77777777" w:rsidTr="000E48F1">
        <w:trPr>
          <w:trHeight w:val="234"/>
        </w:trPr>
        <w:tc>
          <w:tcPr>
            <w:tcW w:w="522" w:type="dxa"/>
            <w:gridSpan w:val="2"/>
          </w:tcPr>
          <w:p w14:paraId="7851C8B3" w14:textId="36994BA4" w:rsidR="00315EED" w:rsidRDefault="00DD7F2C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315EED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48D8531" w14:textId="63AA7633" w:rsidR="00315EED" w:rsidRDefault="002178E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 (CSWG)</w:t>
            </w:r>
          </w:p>
        </w:tc>
        <w:tc>
          <w:tcPr>
            <w:tcW w:w="2250" w:type="dxa"/>
          </w:tcPr>
          <w:p w14:paraId="743BA6E7" w14:textId="223E5E58" w:rsidR="00315EED" w:rsidRDefault="002E4FDE" w:rsidP="00D8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260" w:type="dxa"/>
            <w:gridSpan w:val="2"/>
          </w:tcPr>
          <w:p w14:paraId="2F7EE0BC" w14:textId="68EE61D6" w:rsidR="00315EED" w:rsidRDefault="005C617F" w:rsidP="004F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4A02">
              <w:rPr>
                <w:sz w:val="22"/>
                <w:szCs w:val="22"/>
              </w:rPr>
              <w:t>:</w:t>
            </w:r>
            <w:r w:rsidR="00DD7F2C">
              <w:rPr>
                <w:sz w:val="22"/>
                <w:szCs w:val="22"/>
              </w:rPr>
              <w:t>25</w:t>
            </w:r>
            <w:r w:rsidR="00315EED">
              <w:rPr>
                <w:sz w:val="22"/>
                <w:szCs w:val="22"/>
              </w:rPr>
              <w:t xml:space="preserve"> a.m.</w:t>
            </w:r>
          </w:p>
        </w:tc>
      </w:tr>
      <w:tr w:rsidR="00E4172E" w:rsidRPr="00DF35F5" w14:paraId="1373A720" w14:textId="77777777" w:rsidTr="000E48F1">
        <w:trPr>
          <w:trHeight w:val="441"/>
        </w:trPr>
        <w:tc>
          <w:tcPr>
            <w:tcW w:w="522" w:type="dxa"/>
            <w:gridSpan w:val="2"/>
          </w:tcPr>
          <w:p w14:paraId="3C15B79B" w14:textId="77777777" w:rsidR="00E4172E" w:rsidRDefault="00E4172E" w:rsidP="00F44A0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8318928" w14:textId="56DF2933" w:rsidR="00E4172E" w:rsidRDefault="00E4172E" w:rsidP="002178E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</w:t>
            </w:r>
          </w:p>
        </w:tc>
        <w:tc>
          <w:tcPr>
            <w:tcW w:w="2250" w:type="dxa"/>
          </w:tcPr>
          <w:p w14:paraId="0F6780D3" w14:textId="77777777" w:rsidR="00E4172E" w:rsidRDefault="00E4172E" w:rsidP="00D83F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0C5E876" w14:textId="77777777" w:rsidR="00E4172E" w:rsidRDefault="00E4172E" w:rsidP="004F4492">
            <w:pPr>
              <w:rPr>
                <w:sz w:val="22"/>
                <w:szCs w:val="22"/>
              </w:rPr>
            </w:pPr>
          </w:p>
        </w:tc>
      </w:tr>
      <w:tr w:rsidR="009E7E19" w:rsidRPr="00DF35F5" w14:paraId="222C883B" w14:textId="77777777" w:rsidTr="0051411E">
        <w:trPr>
          <w:trHeight w:val="324"/>
        </w:trPr>
        <w:tc>
          <w:tcPr>
            <w:tcW w:w="522" w:type="dxa"/>
            <w:gridSpan w:val="2"/>
          </w:tcPr>
          <w:p w14:paraId="5A2ADA24" w14:textId="070E45FE" w:rsidR="009E7E19" w:rsidRPr="00AA4DF8" w:rsidRDefault="00F44A02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F2C">
              <w:rPr>
                <w:sz w:val="22"/>
                <w:szCs w:val="22"/>
              </w:rPr>
              <w:t>0</w:t>
            </w:r>
            <w:r w:rsidR="009E7E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38FF7CC2" w14:textId="1D85783E" w:rsidR="009E7E19" w:rsidRPr="003D2E58" w:rsidRDefault="002178E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2250" w:type="dxa"/>
          </w:tcPr>
          <w:p w14:paraId="3C61E49C" w14:textId="2168D482" w:rsidR="009E7E19" w:rsidRPr="00DF35F5" w:rsidRDefault="002178EF" w:rsidP="00D8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260" w:type="dxa"/>
            <w:gridSpan w:val="2"/>
          </w:tcPr>
          <w:p w14:paraId="128C0F1D" w14:textId="127AA86E" w:rsidR="009E7E19" w:rsidRPr="001708EE" w:rsidRDefault="005C617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D7F2C">
              <w:rPr>
                <w:sz w:val="22"/>
                <w:szCs w:val="22"/>
              </w:rPr>
              <w:t>:35</w:t>
            </w:r>
            <w:r w:rsidR="009E7E19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0E48F1" w:rsidRPr="00DF35F5" w14:paraId="349BF872" w14:textId="77777777" w:rsidTr="000E48F1">
        <w:trPr>
          <w:trHeight w:val="396"/>
        </w:trPr>
        <w:tc>
          <w:tcPr>
            <w:tcW w:w="522" w:type="dxa"/>
            <w:gridSpan w:val="2"/>
          </w:tcPr>
          <w:p w14:paraId="5F121E9A" w14:textId="77777777" w:rsidR="000E48F1" w:rsidRDefault="000E48F1" w:rsidP="00B7201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52CF20E" w14:textId="3ADC1E94" w:rsidR="000E48F1" w:rsidRPr="000E48F1" w:rsidRDefault="000E48F1" w:rsidP="000E48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LPGRR063, Assignment of BUSOGFLT Profile Type</w:t>
            </w:r>
          </w:p>
        </w:tc>
        <w:tc>
          <w:tcPr>
            <w:tcW w:w="2250" w:type="dxa"/>
          </w:tcPr>
          <w:p w14:paraId="384EE372" w14:textId="77777777" w:rsidR="000E48F1" w:rsidRDefault="000E48F1" w:rsidP="00D83F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5785685" w14:textId="77777777" w:rsidR="000E48F1" w:rsidRDefault="000E48F1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0DFFE447" w14:textId="77777777" w:rsidTr="0051411E">
        <w:trPr>
          <w:trHeight w:val="360"/>
        </w:trPr>
        <w:tc>
          <w:tcPr>
            <w:tcW w:w="522" w:type="dxa"/>
            <w:gridSpan w:val="2"/>
          </w:tcPr>
          <w:p w14:paraId="2172F7DB" w14:textId="15104BA6" w:rsidR="009E7E19" w:rsidRPr="00AA4DF8" w:rsidRDefault="00957CB1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F2C">
              <w:rPr>
                <w:sz w:val="22"/>
                <w:szCs w:val="22"/>
              </w:rPr>
              <w:t>1</w:t>
            </w:r>
            <w:r w:rsidR="009E7E1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29B5DC8" w14:textId="5F4832FE" w:rsidR="009E7E19" w:rsidRPr="0036372E" w:rsidRDefault="000D4F94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 (MDWG)</w:t>
            </w:r>
          </w:p>
        </w:tc>
        <w:tc>
          <w:tcPr>
            <w:tcW w:w="2250" w:type="dxa"/>
          </w:tcPr>
          <w:p w14:paraId="2D69979A" w14:textId="5B65A8F2" w:rsidR="009E7E19" w:rsidRPr="0036372E" w:rsidRDefault="00851BFD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Thomas</w:t>
            </w:r>
          </w:p>
        </w:tc>
        <w:tc>
          <w:tcPr>
            <w:tcW w:w="1260" w:type="dxa"/>
            <w:gridSpan w:val="2"/>
          </w:tcPr>
          <w:p w14:paraId="46E9AF89" w14:textId="1346BA81" w:rsidR="009E7E19" w:rsidRPr="001708EE" w:rsidRDefault="000E48F1" w:rsidP="005C6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E7E19" w:rsidRPr="001708EE">
              <w:rPr>
                <w:sz w:val="22"/>
                <w:szCs w:val="22"/>
              </w:rPr>
              <w:t>:</w:t>
            </w:r>
            <w:r w:rsidR="00DD7F2C">
              <w:rPr>
                <w:sz w:val="22"/>
                <w:szCs w:val="22"/>
              </w:rPr>
              <w:t>45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B243B3E" w14:textId="77777777" w:rsidTr="0051411E">
        <w:trPr>
          <w:trHeight w:val="333"/>
        </w:trPr>
        <w:tc>
          <w:tcPr>
            <w:tcW w:w="522" w:type="dxa"/>
            <w:gridSpan w:val="2"/>
          </w:tcPr>
          <w:p w14:paraId="727DDD96" w14:textId="11209C17" w:rsidR="009E7E19" w:rsidRPr="0068231F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F2C">
              <w:rPr>
                <w:sz w:val="22"/>
                <w:szCs w:val="22"/>
              </w:rPr>
              <w:t>2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0A6675D7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3742E63" w14:textId="469864AC" w:rsidR="009E7E19" w:rsidRPr="001708EE" w:rsidRDefault="00DD7F2C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C481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EB4D06F" w14:textId="77777777" w:rsidTr="003978CE">
        <w:trPr>
          <w:trHeight w:val="522"/>
        </w:trPr>
        <w:tc>
          <w:tcPr>
            <w:tcW w:w="522" w:type="dxa"/>
            <w:gridSpan w:val="2"/>
          </w:tcPr>
          <w:p w14:paraId="07575677" w14:textId="433D6F6B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C9CB925" w14:textId="0D42B8EF" w:rsidR="000D0EA4" w:rsidRPr="00315EED" w:rsidRDefault="009E7E19" w:rsidP="00315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637796D5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762E04CC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410C4C13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C89AA44" w14:textId="5F5AE76F" w:rsidR="009E7E19" w:rsidRPr="001708EE" w:rsidRDefault="00DD7F2C" w:rsidP="005C6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a.m.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E44A00">
        <w:trPr>
          <w:trHeight w:val="1098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B23A82A" w14:textId="1829DA39" w:rsidR="002C4812" w:rsidRDefault="00430D77" w:rsidP="002C48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July 19, 2017</w:t>
            </w:r>
          </w:p>
          <w:p w14:paraId="15FDC7EE" w14:textId="200F52C1" w:rsidR="00F44A02" w:rsidRPr="002C4812" w:rsidRDefault="00430D77" w:rsidP="000E48F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9</w:t>
            </w:r>
            <w:r w:rsidR="00F44A02">
              <w:rPr>
                <w:color w:val="000000"/>
                <w:sz w:val="22"/>
                <w:szCs w:val="22"/>
              </w:rPr>
              <w:t>, 2017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77777777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503AA3" w:rsidRPr="001708EE" w14:paraId="1E4FB9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1AD" w14:textId="0F6B2D48" w:rsidR="00503AA3" w:rsidRPr="0036372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B6" w14:textId="4773FFDF" w:rsidR="00503AA3" w:rsidRPr="001708E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12/14/</w:t>
            </w:r>
            <w:r w:rsidR="00E1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65A2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261F0"/>
    <w:rsid w:val="0005455D"/>
    <w:rsid w:val="000623D3"/>
    <w:rsid w:val="00063530"/>
    <w:rsid w:val="00077339"/>
    <w:rsid w:val="000775B0"/>
    <w:rsid w:val="00081BF2"/>
    <w:rsid w:val="00084E97"/>
    <w:rsid w:val="000A62C8"/>
    <w:rsid w:val="000D0EA4"/>
    <w:rsid w:val="000D4F94"/>
    <w:rsid w:val="000E48F1"/>
    <w:rsid w:val="000F6A5D"/>
    <w:rsid w:val="0010170F"/>
    <w:rsid w:val="00151078"/>
    <w:rsid w:val="001708EE"/>
    <w:rsid w:val="00180DE7"/>
    <w:rsid w:val="0019139C"/>
    <w:rsid w:val="00197700"/>
    <w:rsid w:val="001A308E"/>
    <w:rsid w:val="001A341E"/>
    <w:rsid w:val="001B4FC1"/>
    <w:rsid w:val="001C346E"/>
    <w:rsid w:val="001C3917"/>
    <w:rsid w:val="001D1EAC"/>
    <w:rsid w:val="001D67E0"/>
    <w:rsid w:val="001F51EF"/>
    <w:rsid w:val="001F7BCB"/>
    <w:rsid w:val="0020014A"/>
    <w:rsid w:val="00200E76"/>
    <w:rsid w:val="00207715"/>
    <w:rsid w:val="00211603"/>
    <w:rsid w:val="002178EF"/>
    <w:rsid w:val="00224B63"/>
    <w:rsid w:val="00230652"/>
    <w:rsid w:val="00246AB4"/>
    <w:rsid w:val="00273A09"/>
    <w:rsid w:val="00294714"/>
    <w:rsid w:val="002C03FC"/>
    <w:rsid w:val="002C4812"/>
    <w:rsid w:val="002D66CE"/>
    <w:rsid w:val="002E4FDE"/>
    <w:rsid w:val="002E5E6C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3DF6"/>
    <w:rsid w:val="003606EB"/>
    <w:rsid w:val="0036636A"/>
    <w:rsid w:val="0036700C"/>
    <w:rsid w:val="00372813"/>
    <w:rsid w:val="003978CE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0D77"/>
    <w:rsid w:val="00434856"/>
    <w:rsid w:val="00454991"/>
    <w:rsid w:val="004712E4"/>
    <w:rsid w:val="00474383"/>
    <w:rsid w:val="0049073A"/>
    <w:rsid w:val="00492106"/>
    <w:rsid w:val="004B6FAB"/>
    <w:rsid w:val="004D0B7D"/>
    <w:rsid w:val="004E6E22"/>
    <w:rsid w:val="004F4492"/>
    <w:rsid w:val="00503AA3"/>
    <w:rsid w:val="0051411E"/>
    <w:rsid w:val="0052196F"/>
    <w:rsid w:val="005655AA"/>
    <w:rsid w:val="005A4C64"/>
    <w:rsid w:val="005B6D40"/>
    <w:rsid w:val="005C617F"/>
    <w:rsid w:val="005E0D07"/>
    <w:rsid w:val="005E10A1"/>
    <w:rsid w:val="005E67DF"/>
    <w:rsid w:val="005F612A"/>
    <w:rsid w:val="00615E24"/>
    <w:rsid w:val="006355B8"/>
    <w:rsid w:val="0064310B"/>
    <w:rsid w:val="0066016D"/>
    <w:rsid w:val="00683135"/>
    <w:rsid w:val="006B4CD7"/>
    <w:rsid w:val="006D3751"/>
    <w:rsid w:val="00716FAE"/>
    <w:rsid w:val="00735513"/>
    <w:rsid w:val="0073749F"/>
    <w:rsid w:val="0073782A"/>
    <w:rsid w:val="00745EF0"/>
    <w:rsid w:val="007729F5"/>
    <w:rsid w:val="00773ED4"/>
    <w:rsid w:val="00774B04"/>
    <w:rsid w:val="007A39D7"/>
    <w:rsid w:val="007A7E46"/>
    <w:rsid w:val="007B52FA"/>
    <w:rsid w:val="007B7FD7"/>
    <w:rsid w:val="007C6993"/>
    <w:rsid w:val="007E46C9"/>
    <w:rsid w:val="007F1A7C"/>
    <w:rsid w:val="007F7AE5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B39A3"/>
    <w:rsid w:val="008C7447"/>
    <w:rsid w:val="008E7EB9"/>
    <w:rsid w:val="008F481E"/>
    <w:rsid w:val="008F6A7A"/>
    <w:rsid w:val="00900588"/>
    <w:rsid w:val="009036EC"/>
    <w:rsid w:val="009163CE"/>
    <w:rsid w:val="00924A85"/>
    <w:rsid w:val="00927010"/>
    <w:rsid w:val="009307FB"/>
    <w:rsid w:val="00933520"/>
    <w:rsid w:val="009507FE"/>
    <w:rsid w:val="00956736"/>
    <w:rsid w:val="00957CB1"/>
    <w:rsid w:val="009923F8"/>
    <w:rsid w:val="009A1EC5"/>
    <w:rsid w:val="009A547E"/>
    <w:rsid w:val="009B6D47"/>
    <w:rsid w:val="009C3202"/>
    <w:rsid w:val="009D596F"/>
    <w:rsid w:val="009E7E19"/>
    <w:rsid w:val="009F0963"/>
    <w:rsid w:val="00A14418"/>
    <w:rsid w:val="00A50B48"/>
    <w:rsid w:val="00A61614"/>
    <w:rsid w:val="00A61E4D"/>
    <w:rsid w:val="00A67B36"/>
    <w:rsid w:val="00A71258"/>
    <w:rsid w:val="00A83239"/>
    <w:rsid w:val="00AB66F7"/>
    <w:rsid w:val="00AD0F26"/>
    <w:rsid w:val="00AF066B"/>
    <w:rsid w:val="00B14365"/>
    <w:rsid w:val="00B162A8"/>
    <w:rsid w:val="00B17399"/>
    <w:rsid w:val="00B25920"/>
    <w:rsid w:val="00B44667"/>
    <w:rsid w:val="00B50B23"/>
    <w:rsid w:val="00B62CEC"/>
    <w:rsid w:val="00B71AD7"/>
    <w:rsid w:val="00B7201E"/>
    <w:rsid w:val="00BB31C6"/>
    <w:rsid w:val="00BD4DA9"/>
    <w:rsid w:val="00BE64CE"/>
    <w:rsid w:val="00BF14AF"/>
    <w:rsid w:val="00C05BB2"/>
    <w:rsid w:val="00C07AB8"/>
    <w:rsid w:val="00C10E6E"/>
    <w:rsid w:val="00C27EBF"/>
    <w:rsid w:val="00C41908"/>
    <w:rsid w:val="00C44D35"/>
    <w:rsid w:val="00C62B17"/>
    <w:rsid w:val="00C66E1E"/>
    <w:rsid w:val="00C76F50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0FAC"/>
    <w:rsid w:val="00D31560"/>
    <w:rsid w:val="00D318CC"/>
    <w:rsid w:val="00D532D1"/>
    <w:rsid w:val="00D56F51"/>
    <w:rsid w:val="00D64013"/>
    <w:rsid w:val="00D7712A"/>
    <w:rsid w:val="00D83FB3"/>
    <w:rsid w:val="00DA61AB"/>
    <w:rsid w:val="00DB4906"/>
    <w:rsid w:val="00DD13D5"/>
    <w:rsid w:val="00DD7F2C"/>
    <w:rsid w:val="00DE1C41"/>
    <w:rsid w:val="00DF0560"/>
    <w:rsid w:val="00DF4DF9"/>
    <w:rsid w:val="00DF6C08"/>
    <w:rsid w:val="00E17758"/>
    <w:rsid w:val="00E3226A"/>
    <w:rsid w:val="00E4172E"/>
    <w:rsid w:val="00E44A00"/>
    <w:rsid w:val="00E44C92"/>
    <w:rsid w:val="00E5042A"/>
    <w:rsid w:val="00E52347"/>
    <w:rsid w:val="00E674DD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77FA"/>
    <w:rsid w:val="00F114AE"/>
    <w:rsid w:val="00F3168C"/>
    <w:rsid w:val="00F31F22"/>
    <w:rsid w:val="00F35223"/>
    <w:rsid w:val="00F37E97"/>
    <w:rsid w:val="00F44A02"/>
    <w:rsid w:val="00F45940"/>
    <w:rsid w:val="00F55C48"/>
    <w:rsid w:val="00F61007"/>
    <w:rsid w:val="00F64FE4"/>
    <w:rsid w:val="00F81C32"/>
    <w:rsid w:val="00F84F88"/>
    <w:rsid w:val="00F85147"/>
    <w:rsid w:val="00F85F8E"/>
    <w:rsid w:val="00F8643B"/>
    <w:rsid w:val="00F902A7"/>
    <w:rsid w:val="00F9571F"/>
    <w:rsid w:val="00F9758F"/>
    <w:rsid w:val="00FA67BF"/>
    <w:rsid w:val="00FC278B"/>
    <w:rsid w:val="00FD1378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2</cp:revision>
  <cp:lastPrinted>2016-10-18T19:34:00Z</cp:lastPrinted>
  <dcterms:created xsi:type="dcterms:W3CDTF">2017-06-07T14:51:00Z</dcterms:created>
  <dcterms:modified xsi:type="dcterms:W3CDTF">2017-06-07T14:51:00Z</dcterms:modified>
</cp:coreProperties>
</file>