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DA" w:rsidRPr="004D3BDA" w:rsidRDefault="004D3BDA" w:rsidP="004D3BDA">
      <w:pPr>
        <w:rPr>
          <w:b/>
          <w:sz w:val="22"/>
          <w:szCs w:val="22"/>
        </w:rPr>
      </w:pPr>
      <w:bookmarkStart w:id="0" w:name="_GoBack"/>
      <w:bookmarkEnd w:id="0"/>
      <w:r w:rsidRPr="004D3BDA">
        <w:rPr>
          <w:b/>
          <w:sz w:val="22"/>
          <w:szCs w:val="22"/>
        </w:rPr>
        <w:t>AGENDA</w:t>
      </w:r>
    </w:p>
    <w:p w:rsidR="006B22C4" w:rsidRPr="00C909B3" w:rsidRDefault="007F4827" w:rsidP="004D3BDA">
      <w:pPr>
        <w:rPr>
          <w:b/>
          <w:color w:val="C00000"/>
          <w:sz w:val="22"/>
          <w:szCs w:val="22"/>
        </w:rPr>
      </w:pPr>
      <w:r w:rsidRPr="00C909B3">
        <w:rPr>
          <w:b/>
          <w:color w:val="C00000"/>
          <w:sz w:val="22"/>
          <w:szCs w:val="22"/>
        </w:rPr>
        <w:t>RMS/COPS Workshop</w:t>
      </w:r>
      <w:r w:rsidR="006B22C4" w:rsidRPr="00C909B3">
        <w:rPr>
          <w:b/>
          <w:color w:val="C00000"/>
          <w:sz w:val="22"/>
          <w:szCs w:val="22"/>
        </w:rPr>
        <w:t xml:space="preserve"> </w:t>
      </w:r>
      <w:r w:rsidR="00091A8B" w:rsidRPr="00C909B3">
        <w:rPr>
          <w:b/>
          <w:color w:val="C00000"/>
          <w:sz w:val="22"/>
          <w:szCs w:val="22"/>
        </w:rPr>
        <w:t>V</w:t>
      </w:r>
      <w:r w:rsidRPr="00C909B3">
        <w:rPr>
          <w:b/>
          <w:color w:val="C00000"/>
          <w:sz w:val="22"/>
          <w:szCs w:val="22"/>
        </w:rPr>
        <w:t xml:space="preserve"> - IDR Meter Protocol Requirement Threshold </w:t>
      </w:r>
    </w:p>
    <w:p w:rsidR="004D3BDA" w:rsidRPr="00C909B3" w:rsidRDefault="00C909B3" w:rsidP="004D3BDA">
      <w:pPr>
        <w:rPr>
          <w:b/>
          <w:color w:val="C00000"/>
          <w:sz w:val="22"/>
          <w:szCs w:val="22"/>
        </w:rPr>
      </w:pPr>
      <w:r w:rsidRPr="00C909B3">
        <w:rPr>
          <w:b/>
          <w:color w:val="C00000"/>
          <w:sz w:val="22"/>
          <w:szCs w:val="22"/>
        </w:rPr>
        <w:t>ERCOT MET Conference Room 206</w:t>
      </w:r>
    </w:p>
    <w:p w:rsidR="00C909B3" w:rsidRDefault="00C909B3" w:rsidP="004D3BDA">
      <w:pPr>
        <w:rPr>
          <w:b/>
          <w:color w:val="C00000"/>
          <w:sz w:val="22"/>
          <w:szCs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8619"/>
      </w:tblGrid>
      <w:tr w:rsidR="00C909B3" w:rsidTr="00C909B3">
        <w:trPr>
          <w:tblCellSpacing w:w="0" w:type="dxa"/>
        </w:trPr>
        <w:tc>
          <w:tcPr>
            <w:tcW w:w="0" w:type="auto"/>
            <w:vAlign w:val="center"/>
            <w:hideMark/>
          </w:tcPr>
          <w:p w:rsidR="00C909B3" w:rsidRDefault="00C909B3" w:rsidP="00C90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09B3" w:rsidRDefault="00291317" w:rsidP="00C909B3">
            <w:hyperlink r:id="rId8" w:tgtFrame="_blank" w:history="1">
              <w:r w:rsidR="00C909B3">
                <w:rPr>
                  <w:rStyle w:val="Hyperlink"/>
                  <w:b/>
                  <w:bCs/>
                </w:rPr>
                <w:t>WebEx Conference</w:t>
              </w:r>
            </w:hyperlink>
          </w:p>
          <w:p w:rsidR="00C909B3" w:rsidRDefault="00C909B3" w:rsidP="00C909B3">
            <w:r>
              <w:t>Teleconference: 877-668-4493</w:t>
            </w:r>
          </w:p>
          <w:p w:rsidR="00C909B3" w:rsidRDefault="00C909B3" w:rsidP="00C909B3">
            <w:r>
              <w:t>Meeting number: 654 112 383</w:t>
            </w:r>
          </w:p>
          <w:p w:rsidR="00C909B3" w:rsidRDefault="00C909B3" w:rsidP="00C909B3">
            <w:pPr>
              <w:rPr>
                <w:sz w:val="24"/>
                <w:szCs w:val="24"/>
              </w:rPr>
            </w:pPr>
            <w:r>
              <w:t>Meeting password: IDR</w:t>
            </w:r>
          </w:p>
        </w:tc>
      </w:tr>
    </w:tbl>
    <w:p w:rsidR="00C909B3" w:rsidRPr="00091A8B" w:rsidRDefault="00C909B3" w:rsidP="004D3BDA">
      <w:pPr>
        <w:rPr>
          <w:b/>
          <w:color w:val="C00000"/>
          <w:sz w:val="22"/>
          <w:szCs w:val="22"/>
        </w:rPr>
      </w:pPr>
    </w:p>
    <w:tbl>
      <w:tblPr>
        <w:tblW w:w="9468" w:type="dxa"/>
        <w:tblInd w:w="-162" w:type="dxa"/>
        <w:tblLook w:val="01E0" w:firstRow="1" w:lastRow="1" w:firstColumn="1" w:lastColumn="1" w:noHBand="0" w:noVBand="0"/>
      </w:tblPr>
      <w:tblGrid>
        <w:gridCol w:w="523"/>
        <w:gridCol w:w="6227"/>
        <w:gridCol w:w="720"/>
        <w:gridCol w:w="900"/>
        <w:gridCol w:w="1080"/>
        <w:gridCol w:w="18"/>
      </w:tblGrid>
      <w:tr w:rsidR="00342820" w:rsidRPr="004D3BDA" w:rsidTr="006B22C4">
        <w:tc>
          <w:tcPr>
            <w:tcW w:w="523" w:type="dxa"/>
          </w:tcPr>
          <w:p w:rsidR="00342820" w:rsidRPr="004D3BDA" w:rsidRDefault="00342820" w:rsidP="004D3BDA">
            <w:pPr>
              <w:rPr>
                <w:b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4D3BD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227" w:type="dxa"/>
          </w:tcPr>
          <w:p w:rsidR="00342820" w:rsidRPr="004D3BDA" w:rsidRDefault="00342820" w:rsidP="004D3BDA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Antitrust Admonition</w:t>
            </w:r>
          </w:p>
          <w:p w:rsidR="00342820" w:rsidRPr="004D3BDA" w:rsidRDefault="00342820" w:rsidP="004D3BDA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:rsidR="00342820" w:rsidRPr="004D3BDA" w:rsidRDefault="007F4827" w:rsidP="004D3B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K. Scott</w:t>
            </w:r>
          </w:p>
        </w:tc>
        <w:tc>
          <w:tcPr>
            <w:tcW w:w="1098" w:type="dxa"/>
            <w:gridSpan w:val="2"/>
          </w:tcPr>
          <w:p w:rsidR="00342820" w:rsidRPr="004D3BDA" w:rsidRDefault="007F4827" w:rsidP="00091A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42820">
              <w:rPr>
                <w:b/>
                <w:sz w:val="22"/>
                <w:szCs w:val="22"/>
              </w:rPr>
              <w:t>:</w:t>
            </w:r>
            <w:r w:rsidR="00091A8B">
              <w:rPr>
                <w:b/>
                <w:sz w:val="22"/>
                <w:szCs w:val="22"/>
              </w:rPr>
              <w:t>3</w:t>
            </w:r>
            <w:r w:rsidR="00342820">
              <w:rPr>
                <w:b/>
                <w:sz w:val="22"/>
                <w:szCs w:val="22"/>
              </w:rPr>
              <w:t xml:space="preserve">0 </w:t>
            </w:r>
            <w:r>
              <w:rPr>
                <w:b/>
                <w:sz w:val="22"/>
                <w:szCs w:val="22"/>
              </w:rPr>
              <w:t>p</w:t>
            </w:r>
            <w:r w:rsidR="00342820">
              <w:rPr>
                <w:b/>
                <w:sz w:val="22"/>
                <w:szCs w:val="22"/>
              </w:rPr>
              <w:t>.m.</w:t>
            </w:r>
          </w:p>
        </w:tc>
      </w:tr>
      <w:tr w:rsidR="00342820" w:rsidRPr="004D3BDA" w:rsidTr="006B22C4">
        <w:trPr>
          <w:trHeight w:val="405"/>
        </w:trPr>
        <w:tc>
          <w:tcPr>
            <w:tcW w:w="523" w:type="dxa"/>
          </w:tcPr>
          <w:p w:rsidR="00342820" w:rsidRPr="004D3BDA" w:rsidRDefault="00342820" w:rsidP="004D3BDA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6227" w:type="dxa"/>
          </w:tcPr>
          <w:p w:rsidR="00342820" w:rsidRPr="004D3BDA" w:rsidRDefault="007F4827" w:rsidP="004D3BD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Introductions </w:t>
            </w:r>
          </w:p>
        </w:tc>
        <w:tc>
          <w:tcPr>
            <w:tcW w:w="1620" w:type="dxa"/>
            <w:gridSpan w:val="2"/>
          </w:tcPr>
          <w:p w:rsidR="00342820" w:rsidRPr="004D3BDA" w:rsidRDefault="007F4827" w:rsidP="004D3B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All </w:t>
            </w:r>
          </w:p>
        </w:tc>
        <w:tc>
          <w:tcPr>
            <w:tcW w:w="1098" w:type="dxa"/>
            <w:gridSpan w:val="2"/>
          </w:tcPr>
          <w:p w:rsidR="00342820" w:rsidRPr="004D3BDA" w:rsidRDefault="00342820" w:rsidP="004D3BDA">
            <w:pPr>
              <w:rPr>
                <w:b/>
                <w:sz w:val="22"/>
                <w:szCs w:val="22"/>
              </w:rPr>
            </w:pPr>
          </w:p>
        </w:tc>
      </w:tr>
      <w:tr w:rsidR="00342820" w:rsidRPr="004D3BDA" w:rsidTr="006B22C4">
        <w:trPr>
          <w:trHeight w:val="405"/>
        </w:trPr>
        <w:tc>
          <w:tcPr>
            <w:tcW w:w="523" w:type="dxa"/>
          </w:tcPr>
          <w:p w:rsidR="00342820" w:rsidRPr="004D3BDA" w:rsidRDefault="00342820" w:rsidP="004D3BDA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6227" w:type="dxa"/>
          </w:tcPr>
          <w:p w:rsidR="00342820" w:rsidRDefault="00091A8B" w:rsidP="005110BC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TDSP</w:t>
            </w:r>
            <w:r w:rsidR="005A60D0">
              <w:rPr>
                <w:b/>
                <w:sz w:val="22"/>
                <w:szCs w:val="22"/>
              </w:rPr>
              <w:t xml:space="preserve">’s Action </w:t>
            </w:r>
            <w:r w:rsidR="005110BC" w:rsidRPr="005110BC">
              <w:rPr>
                <w:b/>
                <w:sz w:val="22"/>
                <w:szCs w:val="22"/>
              </w:rPr>
              <w:t xml:space="preserve"> Items </w:t>
            </w:r>
            <w:r w:rsidR="005A60D0">
              <w:rPr>
                <w:b/>
                <w:sz w:val="22"/>
                <w:szCs w:val="22"/>
              </w:rPr>
              <w:t xml:space="preserve">from Workshop </w:t>
            </w:r>
            <w:r w:rsidR="008A0C0A">
              <w:rPr>
                <w:b/>
                <w:sz w:val="22"/>
                <w:szCs w:val="22"/>
              </w:rPr>
              <w:t>IV – Develop Matrix to Memorialize Responses concerning:</w:t>
            </w:r>
          </w:p>
          <w:p w:rsidR="00DF6F69" w:rsidRPr="00354D42" w:rsidRDefault="008A0C0A" w:rsidP="008A0C0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54D42">
              <w:rPr>
                <w:sz w:val="22"/>
                <w:szCs w:val="22"/>
              </w:rPr>
              <w:t>What is company position on increasing IDR Required Threshold to 1.0 MW or 1.5 MW?</w:t>
            </w:r>
          </w:p>
          <w:p w:rsidR="00DF6F69" w:rsidRPr="00354D42" w:rsidRDefault="00DB30B4" w:rsidP="008A0C0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54D42">
              <w:rPr>
                <w:sz w:val="22"/>
                <w:szCs w:val="22"/>
              </w:rPr>
              <w:t xml:space="preserve">How new threshold would be applied to qualifying ESI IDs? </w:t>
            </w:r>
          </w:p>
          <w:p w:rsidR="00DF6F69" w:rsidRPr="00354D42" w:rsidRDefault="008A0C0A" w:rsidP="008A0C0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54D42">
              <w:rPr>
                <w:sz w:val="22"/>
                <w:szCs w:val="22"/>
              </w:rPr>
              <w:t xml:space="preserve">Will </w:t>
            </w:r>
            <w:r w:rsidR="00DB30B4" w:rsidRPr="00354D42">
              <w:rPr>
                <w:sz w:val="22"/>
                <w:szCs w:val="22"/>
              </w:rPr>
              <w:t xml:space="preserve">ESI IDs currently BUSIDRRQ profiles be grandfathered in? </w:t>
            </w:r>
          </w:p>
          <w:p w:rsidR="00DF6F69" w:rsidRPr="00354D42" w:rsidRDefault="00993EF9" w:rsidP="008A0C0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54D42">
              <w:rPr>
                <w:sz w:val="22"/>
                <w:szCs w:val="22"/>
              </w:rPr>
              <w:t>How would Customer(s) requesting IDR removal that no longer qualify under new threshold limits processed by each TDSP?</w:t>
            </w:r>
          </w:p>
          <w:p w:rsidR="00DF6F69" w:rsidRPr="00354D42" w:rsidRDefault="00DB30B4" w:rsidP="008A0C0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54D42">
              <w:rPr>
                <w:sz w:val="22"/>
                <w:szCs w:val="22"/>
              </w:rPr>
              <w:t xml:space="preserve">At what point would or does 4CP apply? </w:t>
            </w:r>
          </w:p>
          <w:p w:rsidR="005110BC" w:rsidRPr="00091A8B" w:rsidRDefault="005110BC" w:rsidP="00FE4F73">
            <w:pPr>
              <w:pStyle w:val="ListParagraph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:rsidR="00342820" w:rsidRPr="004D3BDA" w:rsidRDefault="00FE4F73" w:rsidP="004D3B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TDSPs</w:t>
            </w:r>
            <w:r w:rsidR="0028357C">
              <w:rPr>
                <w:b/>
                <w:sz w:val="22"/>
                <w:szCs w:val="22"/>
              </w:rPr>
              <w:t xml:space="preserve"> </w:t>
            </w:r>
            <w:r w:rsidR="007F482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98" w:type="dxa"/>
            <w:gridSpan w:val="2"/>
          </w:tcPr>
          <w:p w:rsidR="00342820" w:rsidRPr="004D3BDA" w:rsidRDefault="007F4827" w:rsidP="00091A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</w:t>
            </w:r>
            <w:r w:rsidR="00091A8B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5 p.m. </w:t>
            </w:r>
          </w:p>
        </w:tc>
      </w:tr>
      <w:tr w:rsidR="005110BC" w:rsidRPr="004D3BDA" w:rsidTr="006B22C4">
        <w:trPr>
          <w:trHeight w:val="432"/>
        </w:trPr>
        <w:tc>
          <w:tcPr>
            <w:tcW w:w="523" w:type="dxa"/>
          </w:tcPr>
          <w:p w:rsidR="005110BC" w:rsidRDefault="00091A8B" w:rsidP="005110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5110B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227" w:type="dxa"/>
          </w:tcPr>
          <w:p w:rsidR="005110BC" w:rsidRDefault="008A0C0A" w:rsidP="00EB4A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Should TDSPs responses to </w:t>
            </w:r>
            <w:r w:rsidR="00354D42">
              <w:rPr>
                <w:b/>
                <w:sz w:val="22"/>
                <w:szCs w:val="22"/>
              </w:rPr>
              <w:t xml:space="preserve">today and prior </w:t>
            </w:r>
            <w:r>
              <w:rPr>
                <w:b/>
                <w:sz w:val="22"/>
                <w:szCs w:val="22"/>
              </w:rPr>
              <w:t xml:space="preserve">Workshop questions be posted for future </w:t>
            </w:r>
            <w:r w:rsidR="00354D42">
              <w:rPr>
                <w:b/>
                <w:sz w:val="22"/>
                <w:szCs w:val="22"/>
              </w:rPr>
              <w:t>references</w:t>
            </w:r>
            <w:r>
              <w:rPr>
                <w:b/>
                <w:sz w:val="22"/>
                <w:szCs w:val="22"/>
              </w:rPr>
              <w:t>, if yes, where</w:t>
            </w:r>
            <w:r w:rsidR="00FE4F73">
              <w:rPr>
                <w:b/>
                <w:sz w:val="22"/>
                <w:szCs w:val="22"/>
              </w:rPr>
              <w:t xml:space="preserve">? </w:t>
            </w:r>
          </w:p>
          <w:p w:rsidR="00091A8B" w:rsidRPr="00091A8B" w:rsidRDefault="00091A8B" w:rsidP="00FE4F73">
            <w:pPr>
              <w:pStyle w:val="ListParagraph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:rsidR="00FE4F73" w:rsidRDefault="008A0C0A" w:rsidP="00FE4F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All</w:t>
            </w:r>
          </w:p>
          <w:p w:rsidR="00FE4F73" w:rsidRDefault="00FE4F73" w:rsidP="00FE4F73">
            <w:pPr>
              <w:rPr>
                <w:b/>
                <w:sz w:val="22"/>
                <w:szCs w:val="22"/>
              </w:rPr>
            </w:pPr>
          </w:p>
          <w:p w:rsidR="00FE4F73" w:rsidRDefault="00FE4F73" w:rsidP="00FE4F73">
            <w:pPr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  <w:gridSpan w:val="2"/>
          </w:tcPr>
          <w:p w:rsidR="005110BC" w:rsidRDefault="00E30C6C" w:rsidP="00FE4F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110BC">
              <w:rPr>
                <w:b/>
                <w:sz w:val="22"/>
                <w:szCs w:val="22"/>
              </w:rPr>
              <w:t>:</w:t>
            </w:r>
            <w:r w:rsidR="00FE4F73">
              <w:rPr>
                <w:b/>
                <w:sz w:val="22"/>
                <w:szCs w:val="22"/>
              </w:rPr>
              <w:t>15</w:t>
            </w:r>
            <w:r w:rsidR="005110BC">
              <w:rPr>
                <w:b/>
                <w:sz w:val="22"/>
                <w:szCs w:val="22"/>
              </w:rPr>
              <w:t xml:space="preserve"> p.m.</w:t>
            </w:r>
          </w:p>
        </w:tc>
      </w:tr>
      <w:tr w:rsidR="00821F4C" w:rsidRPr="004D3BDA" w:rsidTr="006B22C4">
        <w:trPr>
          <w:trHeight w:val="432"/>
        </w:trPr>
        <w:tc>
          <w:tcPr>
            <w:tcW w:w="523" w:type="dxa"/>
          </w:tcPr>
          <w:p w:rsidR="00821F4C" w:rsidRDefault="00821F4C" w:rsidP="005110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6227" w:type="dxa"/>
          </w:tcPr>
          <w:p w:rsidR="00821F4C" w:rsidRDefault="00821F4C" w:rsidP="00EB4A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****** Break******</w:t>
            </w:r>
          </w:p>
        </w:tc>
        <w:tc>
          <w:tcPr>
            <w:tcW w:w="1620" w:type="dxa"/>
            <w:gridSpan w:val="2"/>
          </w:tcPr>
          <w:p w:rsidR="00821F4C" w:rsidRDefault="00821F4C" w:rsidP="004D3B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All</w:t>
            </w:r>
          </w:p>
        </w:tc>
        <w:tc>
          <w:tcPr>
            <w:tcW w:w="1098" w:type="dxa"/>
            <w:gridSpan w:val="2"/>
          </w:tcPr>
          <w:p w:rsidR="00821F4C" w:rsidRDefault="00821F4C" w:rsidP="00821F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2:45 p.m. </w:t>
            </w:r>
          </w:p>
        </w:tc>
      </w:tr>
      <w:tr w:rsidR="00342820" w:rsidRPr="004D3BDA" w:rsidTr="006B22C4">
        <w:trPr>
          <w:trHeight w:val="333"/>
        </w:trPr>
        <w:tc>
          <w:tcPr>
            <w:tcW w:w="523" w:type="dxa"/>
          </w:tcPr>
          <w:p w:rsidR="00342820" w:rsidRPr="004D3BDA" w:rsidDel="00B32631" w:rsidRDefault="00821F4C" w:rsidP="004D3B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342820"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227" w:type="dxa"/>
          </w:tcPr>
          <w:p w:rsidR="00354D42" w:rsidRPr="00354D42" w:rsidRDefault="00354D42" w:rsidP="00354D42">
            <w:pPr>
              <w:rPr>
                <w:b/>
                <w:sz w:val="22"/>
                <w:szCs w:val="22"/>
              </w:rPr>
            </w:pPr>
            <w:r w:rsidRPr="00354D42">
              <w:rPr>
                <w:b/>
                <w:sz w:val="22"/>
                <w:szCs w:val="22"/>
              </w:rPr>
              <w:t xml:space="preserve">Review Draft “Retail Market Guide Revision for Section 7” and “Nodal Protocol Revisions Request for Section 18”.  </w:t>
            </w:r>
          </w:p>
          <w:p w:rsidR="00354D42" w:rsidRPr="00354D42" w:rsidRDefault="00354D42" w:rsidP="00354D42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354D42">
              <w:rPr>
                <w:sz w:val="22"/>
                <w:szCs w:val="22"/>
              </w:rPr>
              <w:t xml:space="preserve">Is there consensus concerning these redlined changes reviewed today in Draft RMG Section 7 and Draft NPRR Section 18?   </w:t>
            </w:r>
          </w:p>
          <w:p w:rsidR="00354D42" w:rsidRPr="00354D42" w:rsidRDefault="00354D42" w:rsidP="00354D42">
            <w:pPr>
              <w:pStyle w:val="ListParagraph"/>
              <w:numPr>
                <w:ilvl w:val="1"/>
                <w:numId w:val="12"/>
              </w:numPr>
              <w:rPr>
                <w:sz w:val="22"/>
                <w:szCs w:val="22"/>
              </w:rPr>
            </w:pPr>
            <w:r w:rsidRPr="00354D42">
              <w:rPr>
                <w:sz w:val="22"/>
                <w:szCs w:val="22"/>
              </w:rPr>
              <w:t>If no, what are our Next Steps to gain consensus?</w:t>
            </w:r>
          </w:p>
          <w:p w:rsidR="00354D42" w:rsidRPr="00354D42" w:rsidRDefault="00354D42" w:rsidP="00354D42">
            <w:pPr>
              <w:pStyle w:val="ListParagraph"/>
              <w:numPr>
                <w:ilvl w:val="1"/>
                <w:numId w:val="12"/>
              </w:numPr>
              <w:rPr>
                <w:sz w:val="22"/>
                <w:szCs w:val="22"/>
              </w:rPr>
            </w:pPr>
            <w:r w:rsidRPr="00354D42">
              <w:rPr>
                <w:sz w:val="22"/>
                <w:szCs w:val="22"/>
              </w:rPr>
              <w:t xml:space="preserve">If yes, do the Workshop attendees agree that we should recommend </w:t>
            </w:r>
            <w:r w:rsidR="00841D42" w:rsidRPr="00354D42">
              <w:rPr>
                <w:sz w:val="22"/>
                <w:szCs w:val="22"/>
              </w:rPr>
              <w:t>these revision requests</w:t>
            </w:r>
            <w:r w:rsidRPr="00354D42">
              <w:rPr>
                <w:sz w:val="22"/>
                <w:szCs w:val="22"/>
              </w:rPr>
              <w:t xml:space="preserve"> to RMS requesting Submittal to the </w:t>
            </w:r>
            <w:hyperlink r:id="rId9" w:history="1">
              <w:r w:rsidRPr="00354D42">
                <w:rPr>
                  <w:rStyle w:val="Hyperlink"/>
                  <w:sz w:val="22"/>
                  <w:szCs w:val="22"/>
                </w:rPr>
                <w:t>RevisionRequest@ercot.com</w:t>
              </w:r>
            </w:hyperlink>
            <w:r w:rsidRPr="00354D42">
              <w:rPr>
                <w:sz w:val="22"/>
                <w:szCs w:val="22"/>
              </w:rPr>
              <w:t xml:space="preserve">  listserv?</w:t>
            </w:r>
          </w:p>
          <w:p w:rsidR="00354D42" w:rsidRPr="00354D42" w:rsidRDefault="00354D42" w:rsidP="00354D42">
            <w:pPr>
              <w:pStyle w:val="ListParagraph"/>
              <w:numPr>
                <w:ilvl w:val="2"/>
                <w:numId w:val="12"/>
              </w:numPr>
              <w:rPr>
                <w:sz w:val="22"/>
                <w:szCs w:val="22"/>
              </w:rPr>
            </w:pPr>
            <w:r w:rsidRPr="00354D42">
              <w:rPr>
                <w:sz w:val="22"/>
                <w:szCs w:val="22"/>
              </w:rPr>
              <w:t>If no, what are ou</w:t>
            </w:r>
            <w:r w:rsidR="00105A10">
              <w:rPr>
                <w:sz w:val="22"/>
                <w:szCs w:val="22"/>
              </w:rPr>
              <w:t>r</w:t>
            </w:r>
            <w:r w:rsidRPr="00354D42">
              <w:rPr>
                <w:sz w:val="22"/>
                <w:szCs w:val="22"/>
              </w:rPr>
              <w:t xml:space="preserve"> Next Steps?  </w:t>
            </w:r>
          </w:p>
          <w:p w:rsidR="00354D42" w:rsidRPr="00354D42" w:rsidRDefault="00354D42" w:rsidP="00354D42">
            <w:pPr>
              <w:pStyle w:val="ListParagraph"/>
              <w:numPr>
                <w:ilvl w:val="2"/>
                <w:numId w:val="12"/>
              </w:numPr>
              <w:rPr>
                <w:b/>
                <w:sz w:val="22"/>
                <w:szCs w:val="22"/>
              </w:rPr>
            </w:pPr>
            <w:r w:rsidRPr="00354D42">
              <w:rPr>
                <w:sz w:val="22"/>
                <w:szCs w:val="22"/>
              </w:rPr>
              <w:t>If yes, Workshop attendees develop Reason for Change Request and Overall Market Benefits to complete Revision Request form.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:rsidR="00934AD3" w:rsidRPr="00934AD3" w:rsidRDefault="00934AD3" w:rsidP="00EB4A68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:rsidR="00342820" w:rsidRPr="004D3BDA" w:rsidRDefault="00934AD3" w:rsidP="004D3B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All </w:t>
            </w:r>
          </w:p>
        </w:tc>
        <w:tc>
          <w:tcPr>
            <w:tcW w:w="1098" w:type="dxa"/>
            <w:gridSpan w:val="2"/>
          </w:tcPr>
          <w:p w:rsidR="00342820" w:rsidRPr="004D3BDA" w:rsidRDefault="00821F4C" w:rsidP="00821F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F4827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00</w:t>
            </w:r>
            <w:r w:rsidR="007F4827">
              <w:rPr>
                <w:b/>
                <w:sz w:val="22"/>
                <w:szCs w:val="22"/>
              </w:rPr>
              <w:t xml:space="preserve"> p.m. </w:t>
            </w:r>
          </w:p>
        </w:tc>
      </w:tr>
      <w:tr w:rsidR="00342820" w:rsidRPr="004D3BDA" w:rsidTr="006B22C4">
        <w:trPr>
          <w:trHeight w:val="405"/>
        </w:trPr>
        <w:tc>
          <w:tcPr>
            <w:tcW w:w="523" w:type="dxa"/>
          </w:tcPr>
          <w:p w:rsidR="00342820" w:rsidRPr="004D3BDA" w:rsidRDefault="00342820" w:rsidP="004D3BDA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6227" w:type="dxa"/>
          </w:tcPr>
          <w:p w:rsidR="00342820" w:rsidRPr="004D3BDA" w:rsidRDefault="00934AD3" w:rsidP="004D3BDA">
            <w:pPr>
              <w:rPr>
                <w:sz w:val="22"/>
                <w:szCs w:val="22"/>
              </w:rPr>
            </w:pPr>
            <w:r w:rsidRPr="00934AD3">
              <w:rPr>
                <w:b/>
                <w:sz w:val="22"/>
                <w:szCs w:val="22"/>
              </w:rPr>
              <w:t>Action Items/Next Steps</w:t>
            </w:r>
          </w:p>
        </w:tc>
        <w:tc>
          <w:tcPr>
            <w:tcW w:w="1620" w:type="dxa"/>
            <w:gridSpan w:val="2"/>
          </w:tcPr>
          <w:p w:rsidR="00342820" w:rsidRPr="004D3BDA" w:rsidRDefault="00934AD3" w:rsidP="004D3B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K. Scott </w:t>
            </w:r>
          </w:p>
        </w:tc>
        <w:tc>
          <w:tcPr>
            <w:tcW w:w="1098" w:type="dxa"/>
            <w:gridSpan w:val="2"/>
          </w:tcPr>
          <w:p w:rsidR="00342820" w:rsidRPr="004D3BDA" w:rsidRDefault="00E30C6C" w:rsidP="00E30C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934AD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30</w:t>
            </w:r>
            <w:r w:rsidR="00934AD3">
              <w:rPr>
                <w:b/>
                <w:sz w:val="22"/>
                <w:szCs w:val="22"/>
              </w:rPr>
              <w:t xml:space="preserve"> pm </w:t>
            </w:r>
          </w:p>
        </w:tc>
      </w:tr>
      <w:tr w:rsidR="00342820" w:rsidRPr="004D3BDA" w:rsidTr="00E30C6C">
        <w:trPr>
          <w:trHeight w:val="1107"/>
        </w:trPr>
        <w:tc>
          <w:tcPr>
            <w:tcW w:w="523" w:type="dxa"/>
          </w:tcPr>
          <w:p w:rsidR="00342820" w:rsidRPr="004D3BDA" w:rsidRDefault="00342820" w:rsidP="004D3BDA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6227" w:type="dxa"/>
          </w:tcPr>
          <w:p w:rsidR="00934AD3" w:rsidRDefault="00934AD3" w:rsidP="004D3B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Next Meeting</w:t>
            </w:r>
          </w:p>
          <w:p w:rsidR="00934AD3" w:rsidRPr="00934AD3" w:rsidRDefault="00934AD3" w:rsidP="00934AD3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34AD3">
              <w:rPr>
                <w:sz w:val="22"/>
                <w:szCs w:val="22"/>
              </w:rPr>
              <w:t>Date/Time</w:t>
            </w:r>
            <w:r>
              <w:rPr>
                <w:sz w:val="22"/>
                <w:szCs w:val="22"/>
              </w:rPr>
              <w:t>?</w:t>
            </w:r>
            <w:r w:rsidRPr="00934AD3">
              <w:rPr>
                <w:sz w:val="22"/>
                <w:szCs w:val="22"/>
              </w:rPr>
              <w:t xml:space="preserve"> </w:t>
            </w:r>
          </w:p>
          <w:p w:rsidR="00934AD3" w:rsidRPr="00934AD3" w:rsidRDefault="00934AD3" w:rsidP="00934AD3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34AD3">
              <w:rPr>
                <w:sz w:val="22"/>
                <w:szCs w:val="22"/>
              </w:rPr>
              <w:t>Face to Face or WebEx</w:t>
            </w:r>
            <w:r w:rsidR="0088341B">
              <w:rPr>
                <w:sz w:val="22"/>
                <w:szCs w:val="22"/>
              </w:rPr>
              <w:t xml:space="preserve"> Only</w:t>
            </w:r>
            <w:r>
              <w:rPr>
                <w:sz w:val="22"/>
                <w:szCs w:val="22"/>
              </w:rPr>
              <w:t>?</w:t>
            </w:r>
            <w:r w:rsidRPr="00934AD3">
              <w:rPr>
                <w:sz w:val="22"/>
                <w:szCs w:val="22"/>
              </w:rPr>
              <w:t xml:space="preserve"> </w:t>
            </w:r>
          </w:p>
          <w:p w:rsidR="00342820" w:rsidRPr="004D3BDA" w:rsidRDefault="00934AD3" w:rsidP="004D3BD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342820" w:rsidRPr="004D3BDA" w:rsidRDefault="00934AD3" w:rsidP="004D3BD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K. Scott</w:t>
            </w:r>
          </w:p>
        </w:tc>
        <w:tc>
          <w:tcPr>
            <w:tcW w:w="1098" w:type="dxa"/>
            <w:gridSpan w:val="2"/>
          </w:tcPr>
          <w:p w:rsidR="00342820" w:rsidRPr="004D3BDA" w:rsidRDefault="00E30C6C" w:rsidP="00E30C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934AD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45</w:t>
            </w:r>
            <w:r w:rsidR="00934AD3">
              <w:rPr>
                <w:b/>
                <w:sz w:val="22"/>
                <w:szCs w:val="22"/>
              </w:rPr>
              <w:t xml:space="preserve"> pm </w:t>
            </w:r>
          </w:p>
        </w:tc>
      </w:tr>
      <w:tr w:rsidR="00342820" w:rsidRPr="004D3BDA" w:rsidTr="006B22C4">
        <w:trPr>
          <w:trHeight w:val="387"/>
        </w:trPr>
        <w:tc>
          <w:tcPr>
            <w:tcW w:w="523" w:type="dxa"/>
          </w:tcPr>
          <w:p w:rsidR="00342820" w:rsidRPr="004D3BDA" w:rsidRDefault="00934AD3" w:rsidP="00934A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342820"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227" w:type="dxa"/>
          </w:tcPr>
          <w:p w:rsidR="00342820" w:rsidRPr="004D3BDA" w:rsidRDefault="00342820" w:rsidP="004D3BDA">
            <w:pPr>
              <w:rPr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620" w:type="dxa"/>
            <w:gridSpan w:val="2"/>
          </w:tcPr>
          <w:p w:rsidR="00342820" w:rsidRPr="004D3BDA" w:rsidRDefault="0028357C" w:rsidP="004D3BD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K. Scott</w:t>
            </w:r>
            <w:r w:rsidR="00342820" w:rsidRPr="004D3B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8" w:type="dxa"/>
            <w:gridSpan w:val="2"/>
          </w:tcPr>
          <w:p w:rsidR="00342820" w:rsidRPr="004D3BDA" w:rsidRDefault="00E30C6C" w:rsidP="00934A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342820">
              <w:rPr>
                <w:b/>
                <w:sz w:val="22"/>
                <w:szCs w:val="22"/>
              </w:rPr>
              <w:t>:</w:t>
            </w:r>
            <w:r w:rsidR="00934AD3">
              <w:rPr>
                <w:b/>
                <w:sz w:val="22"/>
                <w:szCs w:val="22"/>
              </w:rPr>
              <w:t>0</w:t>
            </w:r>
            <w:r w:rsidR="00342820">
              <w:rPr>
                <w:b/>
                <w:sz w:val="22"/>
                <w:szCs w:val="22"/>
              </w:rPr>
              <w:t>0 p.m.</w:t>
            </w:r>
          </w:p>
        </w:tc>
      </w:tr>
      <w:tr w:rsidR="00342820" w:rsidRPr="004D3BDA" w:rsidTr="006B22C4">
        <w:trPr>
          <w:trHeight w:val="360"/>
        </w:trPr>
        <w:tc>
          <w:tcPr>
            <w:tcW w:w="523" w:type="dxa"/>
          </w:tcPr>
          <w:p w:rsidR="00342820" w:rsidRPr="004D3BDA" w:rsidRDefault="00342820" w:rsidP="004D3BDA">
            <w:pPr>
              <w:rPr>
                <w:b/>
                <w:sz w:val="22"/>
                <w:szCs w:val="22"/>
              </w:rPr>
            </w:pPr>
          </w:p>
        </w:tc>
        <w:tc>
          <w:tcPr>
            <w:tcW w:w="6227" w:type="dxa"/>
          </w:tcPr>
          <w:p w:rsidR="00342820" w:rsidRPr="004D3BDA" w:rsidRDefault="00934AD3" w:rsidP="00934A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342820" w:rsidRPr="004D3BDA" w:rsidRDefault="00934AD3" w:rsidP="004D3BD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98" w:type="dxa"/>
            <w:gridSpan w:val="2"/>
          </w:tcPr>
          <w:p w:rsidR="00342820" w:rsidRPr="004D3BDA" w:rsidRDefault="00342820" w:rsidP="004D3BDA">
            <w:pPr>
              <w:rPr>
                <w:b/>
                <w:sz w:val="22"/>
                <w:szCs w:val="22"/>
              </w:rPr>
            </w:pPr>
          </w:p>
        </w:tc>
      </w:tr>
      <w:bookmarkEnd w:id="1"/>
      <w:bookmarkEnd w:id="2"/>
      <w:bookmarkEnd w:id="3"/>
      <w:bookmarkEnd w:id="4"/>
      <w:tr w:rsidR="004D3BDA" w:rsidRPr="004D3BDA" w:rsidTr="006B2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trHeight w:val="468"/>
          <w:tblHeader/>
        </w:trPr>
        <w:tc>
          <w:tcPr>
            <w:tcW w:w="7470" w:type="dxa"/>
            <w:gridSpan w:val="3"/>
            <w:vAlign w:val="center"/>
          </w:tcPr>
          <w:p w:rsidR="004D3BDA" w:rsidRPr="004D3BDA" w:rsidRDefault="004D3BDA" w:rsidP="004D3BDA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sz w:val="22"/>
                <w:szCs w:val="22"/>
              </w:rPr>
              <w:br w:type="page"/>
            </w:r>
            <w:r w:rsidRPr="004D3BDA">
              <w:rPr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gridSpan w:val="2"/>
            <w:vAlign w:val="center"/>
          </w:tcPr>
          <w:p w:rsidR="004D3BDA" w:rsidRPr="004D3BDA" w:rsidRDefault="004D3BDA" w:rsidP="004D3BDA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4D3BDA" w:rsidRPr="004D3BDA" w:rsidTr="006B2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trHeight w:val="675"/>
        </w:trPr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DA" w:rsidRPr="004D3BDA" w:rsidRDefault="00934AD3" w:rsidP="004D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D3BDA" w:rsidRPr="004D3BDA" w:rsidRDefault="004D3BDA" w:rsidP="004D3BD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DA" w:rsidRPr="004D3BDA" w:rsidRDefault="00934AD3" w:rsidP="004D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5C5389" w:rsidRPr="004D3BDA" w:rsidRDefault="00291317" w:rsidP="004D3BDA">
      <w:pPr>
        <w:rPr>
          <w:sz w:val="22"/>
          <w:szCs w:val="22"/>
        </w:rPr>
      </w:pPr>
    </w:p>
    <w:sectPr w:rsidR="005C5389" w:rsidRPr="004D3BDA" w:rsidSect="00357C3B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317" w:rsidRDefault="00291317" w:rsidP="00357C3B">
      <w:r>
        <w:separator/>
      </w:r>
    </w:p>
  </w:endnote>
  <w:endnote w:type="continuationSeparator" w:id="0">
    <w:p w:rsidR="00291317" w:rsidRDefault="00291317" w:rsidP="0035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F4" w:rsidRPr="00934AD3" w:rsidRDefault="00357C3B">
    <w:pPr>
      <w:pStyle w:val="Footer"/>
    </w:pPr>
    <w:r w:rsidRPr="00934AD3">
      <w:fldChar w:fldCharType="begin"/>
    </w:r>
    <w:r w:rsidR="004D3BDA" w:rsidRPr="00934AD3">
      <w:instrText xml:space="preserve"> FILENAME </w:instrText>
    </w:r>
    <w:r w:rsidRPr="00934AD3">
      <w:fldChar w:fldCharType="separate"/>
    </w:r>
    <w:r w:rsidR="00934AD3" w:rsidRPr="00934AD3">
      <w:rPr>
        <w:noProof/>
      </w:rPr>
      <w:t xml:space="preserve">Agenda: </w:t>
    </w:r>
    <w:r w:rsidR="00934AD3" w:rsidRPr="00934AD3">
      <w:rPr>
        <w:sz w:val="22"/>
        <w:szCs w:val="22"/>
      </w:rPr>
      <w:t xml:space="preserve">RMS/COPS Workshop </w:t>
    </w:r>
    <w:r w:rsidR="00B84E33">
      <w:rPr>
        <w:sz w:val="22"/>
        <w:szCs w:val="22"/>
      </w:rPr>
      <w:t>V-</w:t>
    </w:r>
    <w:r w:rsidR="00934AD3" w:rsidRPr="00934AD3">
      <w:rPr>
        <w:sz w:val="22"/>
        <w:szCs w:val="22"/>
      </w:rPr>
      <w:t xml:space="preserve"> IDR Meter Protocol Requirement Threshold</w:t>
    </w:r>
    <w:r w:rsidR="004D3BDA" w:rsidRPr="00934AD3">
      <w:rPr>
        <w:noProof/>
      </w:rPr>
      <w:t>.doc</w:t>
    </w:r>
    <w:r w:rsidRPr="00934AD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317" w:rsidRDefault="00291317" w:rsidP="00357C3B">
      <w:r>
        <w:separator/>
      </w:r>
    </w:p>
  </w:footnote>
  <w:footnote w:type="continuationSeparator" w:id="0">
    <w:p w:rsidR="00291317" w:rsidRDefault="00291317" w:rsidP="0035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F4" w:rsidRDefault="00291317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  <w:p w:rsidR="000F10F4" w:rsidRDefault="00291317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2516E"/>
    <w:multiLevelType w:val="hybridMultilevel"/>
    <w:tmpl w:val="4E94FB68"/>
    <w:lvl w:ilvl="0" w:tplc="682E3B6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A382610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3AA7FF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5B8301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E56307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3AC2F8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C1CA7B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EF01B8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8740A3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20C71D65"/>
    <w:multiLevelType w:val="hybridMultilevel"/>
    <w:tmpl w:val="B39A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C0A76"/>
    <w:multiLevelType w:val="hybridMultilevel"/>
    <w:tmpl w:val="4D62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76F04"/>
    <w:multiLevelType w:val="hybridMultilevel"/>
    <w:tmpl w:val="92C64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84952"/>
    <w:multiLevelType w:val="hybridMultilevel"/>
    <w:tmpl w:val="4278406C"/>
    <w:lvl w:ilvl="0" w:tplc="D01075A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650EFF6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A0C6592">
      <w:start w:val="840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BCE2C9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FA4C92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FC4057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F18738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24E81E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3A6DA0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5202676B"/>
    <w:multiLevelType w:val="hybridMultilevel"/>
    <w:tmpl w:val="9A16A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734D0"/>
    <w:multiLevelType w:val="hybridMultilevel"/>
    <w:tmpl w:val="2780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1C512D"/>
    <w:multiLevelType w:val="hybridMultilevel"/>
    <w:tmpl w:val="FD24D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6B21AF"/>
    <w:multiLevelType w:val="hybridMultilevel"/>
    <w:tmpl w:val="F7784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0F0968"/>
    <w:multiLevelType w:val="hybridMultilevel"/>
    <w:tmpl w:val="2D509E86"/>
    <w:lvl w:ilvl="0" w:tplc="09DCA48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19209E8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3721A8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B46920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E2276B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0D26B8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400F0C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016345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15CB20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0">
    <w:nsid w:val="7B10665E"/>
    <w:multiLevelType w:val="hybridMultilevel"/>
    <w:tmpl w:val="1D10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8979BC"/>
    <w:multiLevelType w:val="hybridMultilevel"/>
    <w:tmpl w:val="D920216E"/>
    <w:lvl w:ilvl="0" w:tplc="C0200F5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8DCF18E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56E9D4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B9E16F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F96F3A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F3425E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E060C7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C5E7B0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180D9B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CB"/>
    <w:rsid w:val="00045CB3"/>
    <w:rsid w:val="000726AC"/>
    <w:rsid w:val="00091A8B"/>
    <w:rsid w:val="000F0A64"/>
    <w:rsid w:val="00105A10"/>
    <w:rsid w:val="001D25EE"/>
    <w:rsid w:val="0028357C"/>
    <w:rsid w:val="00291317"/>
    <w:rsid w:val="002D184D"/>
    <w:rsid w:val="00303C55"/>
    <w:rsid w:val="00305817"/>
    <w:rsid w:val="00331A8B"/>
    <w:rsid w:val="0033438B"/>
    <w:rsid w:val="00342820"/>
    <w:rsid w:val="003511B2"/>
    <w:rsid w:val="00354D42"/>
    <w:rsid w:val="00357C3B"/>
    <w:rsid w:val="003906F8"/>
    <w:rsid w:val="003B7F49"/>
    <w:rsid w:val="004066FF"/>
    <w:rsid w:val="00407EB8"/>
    <w:rsid w:val="004D3BDA"/>
    <w:rsid w:val="0050222F"/>
    <w:rsid w:val="005110BC"/>
    <w:rsid w:val="00576AC7"/>
    <w:rsid w:val="00591284"/>
    <w:rsid w:val="005A60D0"/>
    <w:rsid w:val="006B22C4"/>
    <w:rsid w:val="00772118"/>
    <w:rsid w:val="007A1973"/>
    <w:rsid w:val="007F4827"/>
    <w:rsid w:val="0081448A"/>
    <w:rsid w:val="00821F4C"/>
    <w:rsid w:val="0082586F"/>
    <w:rsid w:val="00841D42"/>
    <w:rsid w:val="0088341B"/>
    <w:rsid w:val="00885167"/>
    <w:rsid w:val="008A0C0A"/>
    <w:rsid w:val="008F2F59"/>
    <w:rsid w:val="00901203"/>
    <w:rsid w:val="00934AD3"/>
    <w:rsid w:val="00992205"/>
    <w:rsid w:val="00993EF9"/>
    <w:rsid w:val="00B06270"/>
    <w:rsid w:val="00B306AD"/>
    <w:rsid w:val="00B363D3"/>
    <w:rsid w:val="00B84E33"/>
    <w:rsid w:val="00BD0CCB"/>
    <w:rsid w:val="00C02D04"/>
    <w:rsid w:val="00C07D65"/>
    <w:rsid w:val="00C42E36"/>
    <w:rsid w:val="00C909B3"/>
    <w:rsid w:val="00D0438A"/>
    <w:rsid w:val="00D7130B"/>
    <w:rsid w:val="00D95BE7"/>
    <w:rsid w:val="00DB30B4"/>
    <w:rsid w:val="00DD46A7"/>
    <w:rsid w:val="00DF6F69"/>
    <w:rsid w:val="00E16822"/>
    <w:rsid w:val="00E30C6C"/>
    <w:rsid w:val="00E509A0"/>
    <w:rsid w:val="00E8277B"/>
    <w:rsid w:val="00EB4A68"/>
    <w:rsid w:val="00FA1BDD"/>
    <w:rsid w:val="00FD7E65"/>
    <w:rsid w:val="00FE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D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FA1B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BDD"/>
    <w:rPr>
      <w:b/>
    </w:rPr>
  </w:style>
  <w:style w:type="paragraph" w:styleId="Title">
    <w:name w:val="Title"/>
    <w:basedOn w:val="Normal"/>
    <w:link w:val="TitleChar"/>
    <w:uiPriority w:val="10"/>
    <w:qFormat/>
    <w:rsid w:val="00FA1B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1BDD"/>
    <w:rPr>
      <w:b/>
      <w:sz w:val="24"/>
    </w:rPr>
  </w:style>
  <w:style w:type="character" w:styleId="Strong">
    <w:name w:val="Strong"/>
    <w:basedOn w:val="DefaultParagraphFont"/>
    <w:uiPriority w:val="22"/>
    <w:qFormat/>
    <w:rsid w:val="00FA1BDD"/>
    <w:rPr>
      <w:b/>
      <w:bCs/>
    </w:rPr>
  </w:style>
  <w:style w:type="paragraph" w:styleId="Header">
    <w:name w:val="header"/>
    <w:basedOn w:val="Normal"/>
    <w:link w:val="HeaderChar"/>
    <w:rsid w:val="004D3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BDA"/>
  </w:style>
  <w:style w:type="paragraph" w:styleId="Footer">
    <w:name w:val="footer"/>
    <w:basedOn w:val="Normal"/>
    <w:link w:val="FooterChar"/>
    <w:rsid w:val="004D3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3BDA"/>
  </w:style>
  <w:style w:type="character" w:styleId="Hyperlink">
    <w:name w:val="Hyperlink"/>
    <w:uiPriority w:val="99"/>
    <w:unhideWhenUsed/>
    <w:rsid w:val="004D3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4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D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FA1B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BDD"/>
    <w:rPr>
      <w:b/>
    </w:rPr>
  </w:style>
  <w:style w:type="paragraph" w:styleId="Title">
    <w:name w:val="Title"/>
    <w:basedOn w:val="Normal"/>
    <w:link w:val="TitleChar"/>
    <w:uiPriority w:val="10"/>
    <w:qFormat/>
    <w:rsid w:val="00FA1B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1BDD"/>
    <w:rPr>
      <w:b/>
      <w:sz w:val="24"/>
    </w:rPr>
  </w:style>
  <w:style w:type="character" w:styleId="Strong">
    <w:name w:val="Strong"/>
    <w:basedOn w:val="DefaultParagraphFont"/>
    <w:uiPriority w:val="22"/>
    <w:qFormat/>
    <w:rsid w:val="00FA1BDD"/>
    <w:rPr>
      <w:b/>
      <w:bCs/>
    </w:rPr>
  </w:style>
  <w:style w:type="paragraph" w:styleId="Header">
    <w:name w:val="header"/>
    <w:basedOn w:val="Normal"/>
    <w:link w:val="HeaderChar"/>
    <w:rsid w:val="004D3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BDA"/>
  </w:style>
  <w:style w:type="paragraph" w:styleId="Footer">
    <w:name w:val="footer"/>
    <w:basedOn w:val="Normal"/>
    <w:link w:val="FooterChar"/>
    <w:rsid w:val="004D3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3BDA"/>
  </w:style>
  <w:style w:type="character" w:styleId="Hyperlink">
    <w:name w:val="Hyperlink"/>
    <w:uiPriority w:val="99"/>
    <w:unhideWhenUsed/>
    <w:rsid w:val="004D3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0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5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742">
          <w:marLeft w:val="105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487">
          <w:marLeft w:val="105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291">
          <w:marLeft w:val="161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961">
          <w:marLeft w:val="161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611">
          <w:marLeft w:val="864"/>
          <w:marRight w:val="0"/>
          <w:marTop w:val="1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7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70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6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9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97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89648">
          <w:marLeft w:val="864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153">
          <w:marLeft w:val="1296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966">
          <w:marLeft w:val="1296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705">
          <w:marLeft w:val="1296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772">
          <w:marLeft w:val="1296"/>
          <w:marRight w:val="0"/>
          <w:marTop w:val="9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6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3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88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5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7333">
          <w:marLeft w:val="864"/>
          <w:marRight w:val="0"/>
          <w:marTop w:val="1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2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11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5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6161">
          <w:marLeft w:val="864"/>
          <w:marRight w:val="0"/>
          <w:marTop w:val="1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8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7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43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476">
          <w:marLeft w:val="105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2369">
          <w:marLeft w:val="105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7177">
          <w:marLeft w:val="105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940">
          <w:marLeft w:val="105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visionRequest@erc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Energy Reliability Council of Texas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albracht</dc:creator>
  <cp:lastModifiedBy>Scott, Kathy D.</cp:lastModifiedBy>
  <cp:revision>8</cp:revision>
  <dcterms:created xsi:type="dcterms:W3CDTF">2015-04-14T03:07:00Z</dcterms:created>
  <dcterms:modified xsi:type="dcterms:W3CDTF">2015-04-17T16:13:00Z</dcterms:modified>
</cp:coreProperties>
</file>